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8F7899" w14:textId="6EC63830" w:rsidR="003D09C8" w:rsidRPr="00202539" w:rsidRDefault="00CA32F6" w:rsidP="003D09C8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0" locked="0" layoutInCell="1" allowOverlap="1" wp14:anchorId="52034E7A" wp14:editId="71B645E8">
            <wp:simplePos x="0" y="0"/>
            <wp:positionH relativeFrom="column">
              <wp:posOffset>5486400</wp:posOffset>
            </wp:positionH>
            <wp:positionV relativeFrom="paragraph">
              <wp:posOffset>-482600</wp:posOffset>
            </wp:positionV>
            <wp:extent cx="670560" cy="624840"/>
            <wp:effectExtent l="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3D09C8"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14:paraId="11126CE9" w14:textId="3EF8EDC3" w:rsidR="003D09C8" w:rsidRPr="002F7A02" w:rsidRDefault="003D09C8" w:rsidP="003D09C8">
      <w:pPr>
        <w:pStyle w:val="NormalWeb"/>
        <w:rPr>
          <w:sz w:val="32"/>
          <w:szCs w:val="32"/>
        </w:rPr>
      </w:pPr>
      <w:r w:rsidRPr="002F7A02">
        <w:rPr>
          <w:sz w:val="28"/>
          <w:szCs w:val="28"/>
        </w:rPr>
        <w:t>Listen and match.</w:t>
      </w:r>
      <w:r w:rsidR="00CA32F6" w:rsidRPr="00CA32F6">
        <w:rPr>
          <w:noProof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10B73" w14:paraId="24CD88DD" w14:textId="77777777" w:rsidTr="00A10B73">
        <w:tc>
          <w:tcPr>
            <w:tcW w:w="9242" w:type="dxa"/>
            <w:vAlign w:val="center"/>
          </w:tcPr>
          <w:p w14:paraId="0AE8ECB5" w14:textId="77777777" w:rsidR="00A10B73" w:rsidRDefault="00A10B73" w:rsidP="00A10B73">
            <w:pPr>
              <w:pStyle w:val="NormalWeb"/>
              <w:jc w:val="center"/>
            </w:pPr>
            <w:r>
              <w:t xml:space="preserve">djembe       tuba          violin         panpipes        erhu        flute         snare drum      </w:t>
            </w:r>
            <w:proofErr w:type="spellStart"/>
            <w:r>
              <w:t>zummara</w:t>
            </w:r>
            <w:proofErr w:type="spellEnd"/>
          </w:p>
        </w:tc>
      </w:tr>
    </w:tbl>
    <w:p w14:paraId="7C084718" w14:textId="77777777" w:rsidR="003D09C8" w:rsidRDefault="003D09C8" w:rsidP="003D09C8">
      <w:pPr>
        <w:pStyle w:val="NormalWeb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76"/>
        <w:gridCol w:w="2215"/>
        <w:gridCol w:w="2436"/>
        <w:gridCol w:w="2215"/>
      </w:tblGrid>
      <w:tr w:rsidR="00A10B73" w14:paraId="580927E1" w14:textId="77777777" w:rsidTr="00A10B73">
        <w:tc>
          <w:tcPr>
            <w:tcW w:w="2310" w:type="dxa"/>
          </w:tcPr>
          <w:p w14:paraId="649C687D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78269EFC" wp14:editId="7CAE1631">
                  <wp:extent cx="1343025" cy="1562100"/>
                  <wp:effectExtent l="1905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14:paraId="5F617E84" w14:textId="77777777" w:rsidR="00A10B73" w:rsidRDefault="00A10B73" w:rsidP="003D09C8">
            <w:pPr>
              <w:pStyle w:val="NormalWeb"/>
            </w:pPr>
          </w:p>
        </w:tc>
        <w:tc>
          <w:tcPr>
            <w:tcW w:w="2311" w:type="dxa"/>
          </w:tcPr>
          <w:p w14:paraId="3A3F7880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3D963E54" wp14:editId="47E1DEFA">
                  <wp:extent cx="1390650" cy="1600200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14:paraId="2FFEAB94" w14:textId="77777777" w:rsidR="00A10B73" w:rsidRDefault="00A10B73" w:rsidP="003D09C8">
            <w:pPr>
              <w:pStyle w:val="NormalWeb"/>
            </w:pPr>
          </w:p>
        </w:tc>
      </w:tr>
      <w:tr w:rsidR="00A10B73" w14:paraId="59DFCBB1" w14:textId="77777777" w:rsidTr="00A10B73">
        <w:tc>
          <w:tcPr>
            <w:tcW w:w="2310" w:type="dxa"/>
          </w:tcPr>
          <w:p w14:paraId="724BB7C7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3F33FB15" wp14:editId="48341B70">
                  <wp:extent cx="1314450" cy="1657350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14:paraId="5DD653B6" w14:textId="77777777" w:rsidR="00A10B73" w:rsidRDefault="00A10B73" w:rsidP="003D09C8">
            <w:pPr>
              <w:pStyle w:val="NormalWeb"/>
            </w:pPr>
          </w:p>
        </w:tc>
        <w:tc>
          <w:tcPr>
            <w:tcW w:w="2311" w:type="dxa"/>
          </w:tcPr>
          <w:p w14:paraId="0256683A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120D641E" wp14:editId="26C690DE">
                  <wp:extent cx="1304925" cy="1657350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14:paraId="47E93D41" w14:textId="77777777" w:rsidR="00A10B73" w:rsidRDefault="00A10B73" w:rsidP="003D09C8">
            <w:pPr>
              <w:pStyle w:val="NormalWeb"/>
            </w:pPr>
          </w:p>
        </w:tc>
      </w:tr>
      <w:tr w:rsidR="00A10B73" w14:paraId="61089E6C" w14:textId="77777777" w:rsidTr="00A10B73">
        <w:tc>
          <w:tcPr>
            <w:tcW w:w="2310" w:type="dxa"/>
          </w:tcPr>
          <w:p w14:paraId="7996376A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2AB05071" wp14:editId="490AD6F1">
                  <wp:extent cx="1333500" cy="1581150"/>
                  <wp:effectExtent l="1905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14:paraId="12D8CFDA" w14:textId="77777777" w:rsidR="00A10B73" w:rsidRDefault="00A10B73" w:rsidP="003D09C8">
            <w:pPr>
              <w:pStyle w:val="NormalWeb"/>
            </w:pPr>
          </w:p>
        </w:tc>
        <w:tc>
          <w:tcPr>
            <w:tcW w:w="2311" w:type="dxa"/>
          </w:tcPr>
          <w:p w14:paraId="22AA98DE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3FE4B7DD" wp14:editId="446E6ABB">
                  <wp:extent cx="1343025" cy="1600200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14:paraId="05B738BF" w14:textId="77777777" w:rsidR="00A10B73" w:rsidRDefault="00A10B73" w:rsidP="003D09C8">
            <w:pPr>
              <w:pStyle w:val="NormalWeb"/>
            </w:pPr>
          </w:p>
        </w:tc>
      </w:tr>
      <w:tr w:rsidR="00A10B73" w14:paraId="5CC30D22" w14:textId="77777777" w:rsidTr="00A10B73">
        <w:tc>
          <w:tcPr>
            <w:tcW w:w="2310" w:type="dxa"/>
          </w:tcPr>
          <w:p w14:paraId="22B2876D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5B0172C8" wp14:editId="619D3D3E">
                  <wp:extent cx="1333500" cy="156210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14:paraId="3602338B" w14:textId="77777777" w:rsidR="00A10B73" w:rsidRDefault="00A10B73" w:rsidP="003D09C8">
            <w:pPr>
              <w:pStyle w:val="NormalWeb"/>
            </w:pPr>
          </w:p>
        </w:tc>
        <w:tc>
          <w:tcPr>
            <w:tcW w:w="2311" w:type="dxa"/>
          </w:tcPr>
          <w:p w14:paraId="0D803843" w14:textId="77777777" w:rsidR="00A10B73" w:rsidRDefault="00A10B73" w:rsidP="003D09C8">
            <w:pPr>
              <w:pStyle w:val="NormalWeb"/>
            </w:pPr>
            <w:r>
              <w:rPr>
                <w:noProof/>
                <w:lang w:bidi="ar-SA"/>
              </w:rPr>
              <w:drawing>
                <wp:inline distT="0" distB="0" distL="0" distR="0" wp14:anchorId="68436483" wp14:editId="7C73F27E">
                  <wp:extent cx="1323975" cy="160020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14:paraId="0AFB10E0" w14:textId="77777777" w:rsidR="00A10B73" w:rsidRDefault="00A10B73" w:rsidP="003D09C8">
            <w:pPr>
              <w:pStyle w:val="NormalWeb"/>
            </w:pPr>
          </w:p>
        </w:tc>
      </w:tr>
    </w:tbl>
    <w:p w14:paraId="41DBAE30" w14:textId="77777777" w:rsidR="00A10B73" w:rsidRDefault="00A10B73" w:rsidP="003D09C8">
      <w:pPr>
        <w:pStyle w:val="NormalWeb"/>
      </w:pPr>
    </w:p>
    <w:p w14:paraId="23B6434D" w14:textId="77777777"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2240AEFA" w14:textId="77777777" w:rsidR="003D09C8" w:rsidRPr="00800EF4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Words 2</w:t>
      </w:r>
    </w:p>
    <w:p w14:paraId="268563AB" w14:textId="77777777" w:rsidR="003D09C8" w:rsidRPr="00A10B73" w:rsidRDefault="00A10B73" w:rsidP="00A10B73">
      <w:pPr>
        <w:pStyle w:val="NormalWeb"/>
        <w:rPr>
          <w:sz w:val="32"/>
          <w:szCs w:val="32"/>
        </w:rPr>
      </w:pPr>
      <w:r w:rsidRPr="00A10B73">
        <w:rPr>
          <w:sz w:val="28"/>
          <w:szCs w:val="28"/>
        </w:rPr>
        <w:t>Look, read, and choose.</w:t>
      </w:r>
    </w:p>
    <w:p w14:paraId="664D6F76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erhu</w:t>
      </w:r>
    </w:p>
    <w:p w14:paraId="43B9E1A0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072AC41D" wp14:editId="0EB23539">
            <wp:extent cx="1362075" cy="1085850"/>
            <wp:effectExtent l="1905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119635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65B09762" wp14:editId="42AC75F9">
            <wp:extent cx="1390650" cy="1085850"/>
            <wp:effectExtent l="1905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BC5C5A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6D36B675" wp14:editId="6702A102">
            <wp:extent cx="1371600" cy="1076325"/>
            <wp:effectExtent l="1905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2FAE27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tuba</w:t>
      </w:r>
    </w:p>
    <w:p w14:paraId="0738F69F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6AE7C954" wp14:editId="5923822B">
            <wp:extent cx="1390650" cy="1047750"/>
            <wp:effectExtent l="1905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59ED55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42457FC4" wp14:editId="7F435B5D">
            <wp:extent cx="1352550" cy="1066800"/>
            <wp:effectExtent l="1905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F298DE" w14:textId="77777777" w:rsidR="00A10B73" w:rsidRPr="002F7A02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561504D5" wp14:editId="7F673791">
            <wp:extent cx="1371600" cy="1066800"/>
            <wp:effectExtent l="1905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DF3EF6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flute</w:t>
      </w:r>
    </w:p>
    <w:p w14:paraId="2F7F33B1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 wp14:anchorId="35CBADDD" wp14:editId="61D9B83F">
            <wp:extent cx="1362075" cy="1085850"/>
            <wp:effectExtent l="19050" t="0" r="952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EEDC5A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787E353B" wp14:editId="1CCD0B4D">
            <wp:extent cx="1390650" cy="1047750"/>
            <wp:effectExtent l="1905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883460" w14:textId="77777777" w:rsidR="00A10B73" w:rsidRPr="002F7A02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01374DFC" wp14:editId="41B77B30">
            <wp:extent cx="1371600" cy="1038225"/>
            <wp:effectExtent l="1905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4E0BE2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djembe</w:t>
      </w:r>
    </w:p>
    <w:p w14:paraId="082AC21C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36FDB496" wp14:editId="3E059CC2">
            <wp:extent cx="1352550" cy="1066800"/>
            <wp:effectExtent l="1905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6559F3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785B9624" wp14:editId="6C9BD0D8">
            <wp:extent cx="1400175" cy="1066800"/>
            <wp:effectExtent l="19050" t="0" r="9525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38BECF" w14:textId="77777777" w:rsidR="00A10B73" w:rsidRPr="002F7A02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30A7F2B8" wp14:editId="36174740">
            <wp:extent cx="1362075" cy="1047750"/>
            <wp:effectExtent l="19050" t="0" r="9525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FCC4AB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didgeridoo</w:t>
      </w:r>
    </w:p>
    <w:p w14:paraId="4511BA2C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361523E3" wp14:editId="640E99CC">
            <wp:extent cx="1371600" cy="1076325"/>
            <wp:effectExtent l="1905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2012F5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 wp14:anchorId="1F2F1B40" wp14:editId="6D352E8E">
            <wp:extent cx="1371600" cy="1066800"/>
            <wp:effectExtent l="1905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842D33" w14:textId="77777777" w:rsidR="00A10B73" w:rsidRPr="002F7A02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2C47E24B" wp14:editId="5CC10F84">
            <wp:extent cx="1352550" cy="1066800"/>
            <wp:effectExtent l="19050" t="0" r="0" b="0"/>
            <wp:docPr id="1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C6E276" w14:textId="77777777" w:rsidR="00A10B73" w:rsidRPr="002F7A02" w:rsidRDefault="00A10B73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panpipes</w:t>
      </w:r>
    </w:p>
    <w:p w14:paraId="22EA6FC2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757D2499" wp14:editId="5CF20621">
            <wp:extent cx="1390650" cy="1047750"/>
            <wp:effectExtent l="1905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CE235F" w14:textId="77777777" w:rsidR="00A10B73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4BE20644" wp14:editId="39173638">
            <wp:extent cx="1390650" cy="1047750"/>
            <wp:effectExtent l="1905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2FBF56" w14:textId="77777777" w:rsidR="00A10B73" w:rsidRPr="002F7A02" w:rsidRDefault="00A10B73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 wp14:anchorId="4A87E22D" wp14:editId="59FCBE66">
            <wp:extent cx="1400175" cy="1066800"/>
            <wp:effectExtent l="19050" t="0" r="9525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CC3F8D" w14:textId="77777777" w:rsidR="003D09C8" w:rsidRDefault="003D09C8" w:rsidP="003D09C8">
      <w:pPr>
        <w:pStyle w:val="NormalWeb"/>
      </w:pPr>
    </w:p>
    <w:p w14:paraId="55AEE10F" w14:textId="77777777" w:rsidR="003D09C8" w:rsidRPr="00800EF4" w:rsidRDefault="003D09C8" w:rsidP="003D09C8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14:paraId="30FCD850" w14:textId="77777777" w:rsidR="003D09C8" w:rsidRPr="00A10B73" w:rsidRDefault="00A10B73" w:rsidP="00A10B73">
      <w:pPr>
        <w:bidi w:val="0"/>
        <w:rPr>
          <w:rFonts w:ascii="Times New Roman" w:hAnsi="Times New Roman" w:cs="Times New Roman"/>
          <w:sz w:val="180"/>
          <w:szCs w:val="180"/>
        </w:rPr>
      </w:pPr>
      <w:r w:rsidRPr="00A10B73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6B309A05" w14:textId="77777777" w:rsidTr="00C5393C">
        <w:tc>
          <w:tcPr>
            <w:tcW w:w="9242" w:type="dxa"/>
          </w:tcPr>
          <w:p w14:paraId="6F03430F" w14:textId="77777777" w:rsidR="003D09C8" w:rsidRPr="009B5BA9" w:rsidRDefault="00A10B73" w:rsidP="00C5393C">
            <w:pPr>
              <w:pStyle w:val="NormalWeb"/>
              <w:rPr>
                <w:sz w:val="21"/>
                <w:szCs w:val="21"/>
              </w:rPr>
            </w:pPr>
            <w:r>
              <w:t>The didgeridoo is a traditional wind instrument from Australia. The clarinet is a woodwind instrument from the orchestra.</w:t>
            </w:r>
            <w:r>
              <w:br/>
            </w:r>
            <w:r>
              <w:br/>
              <w:t>Both instruments look like a long tube. But the clarinet is different from the didgeridoo because it has a lot of holes. The didgeridoo is straight, but the clarinet has a curved bell shape at the end. The clarinet is also not as colorful as the didgeridoo. The didgeridoo is often painted with pictures of animals or bright patterns.</w:t>
            </w:r>
            <w:r>
              <w:br/>
            </w:r>
            <w:r>
              <w:br/>
              <w:t xml:space="preserve">The didgeridoo is as long as the clarinet, but the didgeridoo can also be longer or shorter. </w:t>
            </w:r>
            <w:r>
              <w:lastRenderedPageBreak/>
              <w:t>Like the didgeridoo, the clarinet is made out of the same material – wood. However the clarinet can have other materials like plastic and metal.</w:t>
            </w:r>
            <w:r>
              <w:br/>
            </w:r>
            <w:r>
              <w:br/>
              <w:t>One thing is the same for both instruments. You blow air into them to make music. The air vibrates inside the tube and makes a sound. The pitch, or sound, of the clarinet is not as low as the sound of the didgeridoo. But both instruments make a sound that is beautiful.</w:t>
            </w:r>
          </w:p>
        </w:tc>
      </w:tr>
    </w:tbl>
    <w:p w14:paraId="4291B085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8"/>
        </w:rPr>
      </w:pPr>
    </w:p>
    <w:p w14:paraId="6A2DBE26" w14:textId="77777777" w:rsidR="00A10B73" w:rsidRPr="00A10B73" w:rsidRDefault="00A10B73" w:rsidP="00A10B73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Alike </w:t>
      </w:r>
      <w:proofErr w:type="gramStart"/>
      <w:r w:rsidRPr="00A10B73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/  "</w:t>
      </w:r>
      <w:proofErr w:type="gramEnd"/>
      <w:r w:rsidRPr="00A10B73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Like / Unlike"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the clarinet, the didgeridoo is not a woodwind instrument from the orchestra.</w:t>
      </w:r>
    </w:p>
    <w:p w14:paraId="77E49DDB" w14:textId="77777777" w:rsidR="00A10B73" w:rsidRPr="00A10B73" w:rsidRDefault="00A10B73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</w:t>
      </w:r>
      <w:r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tube / cla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rinet / </w:t>
      </w:r>
      <w:proofErr w:type="gramStart"/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didgeridoo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does</w:t>
      </w:r>
      <w:proofErr w:type="gramEnd"/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not have as many holes as the clarinet.</w:t>
      </w:r>
    </w:p>
    <w:p w14:paraId="1888C389" w14:textId="77777777" w:rsidR="00A10B73" w:rsidRPr="00A10B73" w:rsidRDefault="00A10B73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orchestra / didgeridoo / clarinet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is never painted with colorful pictures.</w:t>
      </w:r>
    </w:p>
    <w:p w14:paraId="51C224AD" w14:textId="77777777" w:rsidR="00A10B73" w:rsidRPr="00A10B73" w:rsidRDefault="00A10B73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clarinet </w:t>
      </w:r>
      <w:proofErr w:type="gramStart"/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as</w:t>
      </w:r>
      <w:proofErr w:type="gramEnd"/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long as / as heavy as / as wide as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the didgeridoo.</w:t>
      </w:r>
    </w:p>
    <w:p w14:paraId="2005ECBF" w14:textId="77777777" w:rsidR="00A10B73" w:rsidRPr="00A10B73" w:rsidRDefault="00A10B73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didgeridoo is made out of 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wood / plastic and metal / wood and plastic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14:paraId="1E582472" w14:textId="77777777" w:rsidR="003D09C8" w:rsidRPr="00C5393C" w:rsidRDefault="00A10B73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C5393C" w:rsidRPr="00C5393C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Unlike / Alike / Like</w:t>
      </w:r>
      <w:r w:rsid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10B73">
        <w:rPr>
          <w:rFonts w:ascii="Times New Roman" w:eastAsia="Times New Roman" w:hAnsi="Times New Roman" w:cs="Times New Roman"/>
          <w:sz w:val="24"/>
          <w:szCs w:val="24"/>
          <w:lang w:bidi="ar-SA"/>
        </w:rPr>
        <w:t>the didgeridoo, the clarinet’s pitch is higher.</w:t>
      </w:r>
    </w:p>
    <w:p w14:paraId="367AE0B6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14:paraId="230B81E8" w14:textId="77777777" w:rsidR="003D09C8" w:rsidRPr="00C5393C" w:rsidRDefault="00C5393C" w:rsidP="00C5393C">
      <w:pPr>
        <w:pStyle w:val="NormalWeb"/>
        <w:rPr>
          <w:rStyle w:val="title-breadcrumb"/>
          <w:sz w:val="40"/>
          <w:szCs w:val="40"/>
        </w:rPr>
      </w:pPr>
      <w:r w:rsidRPr="00C5393C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4B45A665" w14:textId="77777777" w:rsidTr="00C5393C">
        <w:tc>
          <w:tcPr>
            <w:tcW w:w="9242" w:type="dxa"/>
          </w:tcPr>
          <w:p w14:paraId="0B836851" w14:textId="77777777" w:rsidR="003D09C8" w:rsidRDefault="00C5393C" w:rsidP="00C5393C">
            <w:pPr>
              <w:pStyle w:val="NormalWeb"/>
            </w:pPr>
            <w:r>
              <w:t>The didgeridoo is a traditional wind instrument from Australia. The clarinet is a woodwind instrument from the orchestra.</w:t>
            </w:r>
            <w:r>
              <w:br/>
            </w:r>
            <w:r>
              <w:br/>
              <w:t>Both instruments look like a long tube. But the clarinet is different from the didgeridoo because it has a lot of holes. The didgeridoo is straight, but the clarinet has a curved bell shape at the end. The clarinet is also not as colorful as the didgeridoo. The didgeridoo is often painted with pictures of animals or bright patterns.</w:t>
            </w:r>
            <w:r>
              <w:br/>
            </w:r>
            <w:r>
              <w:br/>
              <w:t>The didgeridoo is as long as the clarinet, but the didgeridoo can also be longer or shorter. Like the didgeridoo, the clarinet is made out of the same material – wood. However the clarinet can have other materials like plastic and metal.</w:t>
            </w:r>
            <w:r>
              <w:br/>
            </w:r>
            <w:r>
              <w:br/>
              <w:t>One thing is the same for both instruments. You blow air into them to make music. The air vibrates inside the tube and makes a sound. The pitch, or sound, of the clarinet is not as low as the sound of the didgeridoo. But both instruments make a sound that is beautiful.</w:t>
            </w:r>
          </w:p>
        </w:tc>
      </w:tr>
    </w:tbl>
    <w:p w14:paraId="4A0D48A8" w14:textId="77777777" w:rsidR="003D09C8" w:rsidRDefault="003D09C8" w:rsidP="003D09C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48E22263" w14:textId="77777777" w:rsidTr="00C5393C">
        <w:tc>
          <w:tcPr>
            <w:tcW w:w="9242" w:type="dxa"/>
            <w:vAlign w:val="center"/>
          </w:tcPr>
          <w:p w14:paraId="7AA9384F" w14:textId="77777777" w:rsidR="003D09C8" w:rsidRDefault="00C5393C" w:rsidP="00C5393C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materials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 long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vibrates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 colorful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traditional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pitch</w:t>
            </w:r>
          </w:p>
        </w:tc>
      </w:tr>
    </w:tbl>
    <w:p w14:paraId="264E1B30" w14:textId="77777777" w:rsidR="003D09C8" w:rsidRPr="002F7A02" w:rsidRDefault="003D09C8" w:rsidP="003D09C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D75D782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Unlike the clarinet, the didgeridoo is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instrument from Australia.</w:t>
      </w:r>
    </w:p>
    <w:p w14:paraId="4CD94C40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clarinet is not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 </w:t>
      </w: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the didgeridoo.</w:t>
      </w:r>
    </w:p>
    <w:p w14:paraId="474F0BAA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clarinet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 </w:t>
      </w: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some didgeridoos.</w:t>
      </w:r>
    </w:p>
    <w:p w14:paraId="3E7F5F7C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4.  The clarinet is different because it can also be made out of wood and other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 .</w:t>
      </w:r>
    </w:p>
    <w:p w14:paraId="377EF303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Both instruments make a sound when air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inside the tube.</w:t>
      </w:r>
    </w:p>
    <w:p w14:paraId="1C3D8133" w14:textId="77777777" w:rsidR="00C5393C" w:rsidRPr="00C5393C" w:rsidRDefault="00C5393C" w:rsidP="00C5393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digeridoo has a lower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than the clarinet.</w:t>
      </w:r>
    </w:p>
    <w:p w14:paraId="7E924376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4C330013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14:paraId="5B96BCA1" w14:textId="77777777" w:rsidR="003D09C8" w:rsidRPr="00C5393C" w:rsidRDefault="00C5393C" w:rsidP="00C5393C">
      <w:pPr>
        <w:bidi w:val="0"/>
        <w:rPr>
          <w:rFonts w:ascii="Times New Roman" w:hAnsi="Times New Roman" w:cs="Times New Roman"/>
          <w:sz w:val="144"/>
          <w:szCs w:val="144"/>
        </w:rPr>
      </w:pPr>
      <w:r w:rsidRPr="00C5393C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6F2DC39E" w14:textId="77777777" w:rsidTr="00C5393C">
        <w:tc>
          <w:tcPr>
            <w:tcW w:w="9242" w:type="dxa"/>
          </w:tcPr>
          <w:p w14:paraId="40CF63A0" w14:textId="77777777" w:rsidR="003D09C8" w:rsidRPr="00C5393C" w:rsidRDefault="00C5393C" w:rsidP="00C5393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93C">
              <w:rPr>
                <w:rFonts w:ascii="Times New Roman" w:hAnsi="Times New Roman" w:cs="Times New Roman"/>
                <w:sz w:val="24"/>
                <w:szCs w:val="24"/>
              </w:rPr>
              <w:t>The didgeridoo is a traditional wind instrument from Australia. The clarinet is a woodwind instrument from the orchestra.</w:t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  <w:t>Both instruments look like a long tube. But the clarinet is different from the didgeridoo because it has a lot of holes. The didgeridoo is straight, but the clarinet has a curved bell shape at the end. The clarinet is also not as colorful as the didgeridoo. The didgeridoo is often painted with pictures of animals or bright patterns.</w:t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  <w:t>The didgeridoo is as long as the clarinet, but the didgeridoo can also be longer or shorter. Like the didgeridoo, the clarinet is made out of the same material – wood. However the clarinet can have other materials like plastic and metal.</w:t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C5393C">
              <w:rPr>
                <w:rFonts w:ascii="Times New Roman" w:hAnsi="Times New Roman" w:cs="Times New Roman"/>
                <w:sz w:val="24"/>
                <w:szCs w:val="24"/>
              </w:rPr>
              <w:br/>
              <w:t>One thing is the same for both instruments. You blow air into them to make music. The air vibrates inside the tube and makes a sound. The pitch, or sound, of the clarinet is not as low as the sound of the didgeridoo. But both instruments make a sound that is beautiful.</w:t>
            </w:r>
          </w:p>
        </w:tc>
      </w:tr>
    </w:tbl>
    <w:p w14:paraId="49B68413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2FA88851" w14:textId="77777777" w:rsidTr="00C5393C">
        <w:tc>
          <w:tcPr>
            <w:tcW w:w="9242" w:type="dxa"/>
            <w:vAlign w:val="center"/>
          </w:tcPr>
          <w:p w14:paraId="79F5BA85" w14:textId="77777777" w:rsidR="00C5393C" w:rsidRDefault="00C5393C" w:rsidP="00C5393C">
            <w:pPr>
              <w:pStyle w:val="NormalWeb"/>
              <w:jc w:val="center"/>
            </w:pPr>
            <w:r>
              <w:t>Unlike the clarinet, the didgeridoo’s sound is low.</w:t>
            </w:r>
          </w:p>
          <w:p w14:paraId="6301768D" w14:textId="77777777" w:rsidR="00C5393C" w:rsidRDefault="00C5393C" w:rsidP="00C5393C">
            <w:pPr>
              <w:pStyle w:val="NormalWeb"/>
              <w:jc w:val="center"/>
            </w:pPr>
            <w:r>
              <w:t>Both instruments look like a long tube.</w:t>
            </w:r>
          </w:p>
          <w:p w14:paraId="4A2DF157" w14:textId="77777777" w:rsidR="00C5393C" w:rsidRDefault="00C5393C" w:rsidP="00C5393C">
            <w:pPr>
              <w:pStyle w:val="NormalWeb"/>
              <w:jc w:val="center"/>
            </w:pPr>
            <w:r>
              <w:t>One thing is the same for both instruments.</w:t>
            </w:r>
          </w:p>
          <w:p w14:paraId="5F906295" w14:textId="77777777" w:rsidR="00C5393C" w:rsidRDefault="00C5393C" w:rsidP="00C5393C">
            <w:pPr>
              <w:pStyle w:val="NormalWeb"/>
              <w:jc w:val="center"/>
            </w:pPr>
            <w:r>
              <w:t>The didgeridoo’s not the same because it’s colorful.</w:t>
            </w:r>
          </w:p>
          <w:p w14:paraId="4122CF03" w14:textId="77777777" w:rsidR="00C5393C" w:rsidRDefault="00C5393C" w:rsidP="00C5393C">
            <w:pPr>
              <w:pStyle w:val="NormalWeb"/>
              <w:jc w:val="center"/>
            </w:pPr>
            <w:r>
              <w:t>Like the didgeridoo, the clarinet is made of wood.</w:t>
            </w:r>
          </w:p>
          <w:p w14:paraId="6F6C7A9B" w14:textId="77777777" w:rsidR="003D09C8" w:rsidRPr="00D5255B" w:rsidRDefault="00C5393C" w:rsidP="00C5393C">
            <w:pPr>
              <w:pStyle w:val="NormalWeb"/>
              <w:jc w:val="center"/>
            </w:pPr>
            <w:r>
              <w:t>The clarinet is different from the didgeridoo.</w:t>
            </w:r>
          </w:p>
        </w:tc>
      </w:tr>
    </w:tbl>
    <w:p w14:paraId="6F825694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C5393C" w14:paraId="037AAE02" w14:textId="77777777" w:rsidTr="00C5393C">
        <w:tc>
          <w:tcPr>
            <w:tcW w:w="4621" w:type="dxa"/>
            <w:vAlign w:val="center"/>
          </w:tcPr>
          <w:p w14:paraId="76404CB8" w14:textId="77777777" w:rsidR="00C5393C" w:rsidRPr="00C5393C" w:rsidRDefault="00C5393C" w:rsidP="00C5393C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39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Compare</w:t>
            </w:r>
          </w:p>
        </w:tc>
        <w:tc>
          <w:tcPr>
            <w:tcW w:w="4621" w:type="dxa"/>
            <w:vAlign w:val="center"/>
          </w:tcPr>
          <w:p w14:paraId="1BCC30D9" w14:textId="77777777" w:rsidR="00C5393C" w:rsidRPr="00C5393C" w:rsidRDefault="00C5393C" w:rsidP="00C5393C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39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Contrast</w:t>
            </w:r>
          </w:p>
        </w:tc>
      </w:tr>
      <w:tr w:rsidR="00C5393C" w14:paraId="22D50C8E" w14:textId="77777777" w:rsidTr="00C5393C">
        <w:trPr>
          <w:trHeight w:val="1325"/>
        </w:trPr>
        <w:tc>
          <w:tcPr>
            <w:tcW w:w="4621" w:type="dxa"/>
          </w:tcPr>
          <w:p w14:paraId="1472268C" w14:textId="77777777" w:rsidR="00C5393C" w:rsidRDefault="00C5393C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</w:tcPr>
          <w:p w14:paraId="7A3D7597" w14:textId="77777777" w:rsidR="00C5393C" w:rsidRDefault="00C5393C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24F703C" w14:textId="77777777" w:rsidR="003D09C8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1C91A709" w14:textId="77777777" w:rsidR="003D09C8" w:rsidRPr="004E0A85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1AC1B3B4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14:paraId="1417B30C" w14:textId="77777777" w:rsidR="003D09C8" w:rsidRPr="00C5393C" w:rsidRDefault="00C5393C" w:rsidP="00C5393C">
      <w:pPr>
        <w:bidi w:val="0"/>
        <w:rPr>
          <w:rFonts w:ascii="Times New Roman" w:hAnsi="Times New Roman" w:cs="Times New Roman"/>
          <w:sz w:val="36"/>
          <w:szCs w:val="36"/>
        </w:rPr>
      </w:pPr>
      <w:r w:rsidRPr="00C5393C">
        <w:rPr>
          <w:rFonts w:ascii="Times New Roman" w:hAnsi="Times New Roman" w:cs="Times New Roman"/>
          <w:sz w:val="28"/>
          <w:szCs w:val="28"/>
        </w:rPr>
        <w:lastRenderedPageBreak/>
        <w:t>Look, read, and choose. 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71"/>
        <w:gridCol w:w="2471"/>
      </w:tblGrid>
      <w:tr w:rsidR="003D09C8" w14:paraId="7B5257A1" w14:textId="77777777" w:rsidTr="00C5393C">
        <w:tc>
          <w:tcPr>
            <w:tcW w:w="6771" w:type="dxa"/>
            <w:vAlign w:val="center"/>
          </w:tcPr>
          <w:p w14:paraId="6C3C7EBE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 didgeridoo as long as the clarinet?</w:t>
            </w:r>
          </w:p>
          <w:p w14:paraId="67D71F61" w14:textId="77777777" w:rsidR="00C5393C" w:rsidRPr="00C5393C" w:rsidRDefault="00C5393C" w:rsidP="00D8034D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42DBBCDB" w14:textId="77777777" w:rsidR="00C5393C" w:rsidRPr="00C5393C" w:rsidRDefault="00C5393C" w:rsidP="00D8034D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02E8F7A0" w14:textId="77777777" w:rsidR="003D09C8" w:rsidRPr="002F7A02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3E707557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0213807" wp14:editId="256F50BE">
                  <wp:extent cx="1362075" cy="1304925"/>
                  <wp:effectExtent l="19050" t="0" r="9525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14:paraId="5C2F8047" w14:textId="77777777" w:rsidTr="00C5393C">
        <w:tc>
          <w:tcPr>
            <w:tcW w:w="6771" w:type="dxa"/>
            <w:vAlign w:val="center"/>
          </w:tcPr>
          <w:p w14:paraId="20F8C835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 trombone as big as the tuba?</w:t>
            </w:r>
          </w:p>
          <w:p w14:paraId="03255187" w14:textId="77777777" w:rsidR="00C5393C" w:rsidRPr="00C5393C" w:rsidRDefault="00C5393C" w:rsidP="00D8034D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49B56B54" w14:textId="77777777" w:rsidR="00C5393C" w:rsidRPr="00C5393C" w:rsidRDefault="00C5393C" w:rsidP="00D8034D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4FE353B4" w14:textId="77777777" w:rsidR="003D09C8" w:rsidRPr="002F7A02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5F0EF73B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A794797" wp14:editId="59BC3908">
                  <wp:extent cx="1352550" cy="1343025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14:paraId="1B6FE453" w14:textId="77777777" w:rsidTr="00C5393C">
        <w:tc>
          <w:tcPr>
            <w:tcW w:w="6771" w:type="dxa"/>
            <w:vAlign w:val="center"/>
          </w:tcPr>
          <w:p w14:paraId="25590893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 flute as loud as the clarinet?</w:t>
            </w:r>
          </w:p>
          <w:p w14:paraId="63AAAEA4" w14:textId="77777777" w:rsidR="00C5393C" w:rsidRPr="00C5393C" w:rsidRDefault="00C5393C" w:rsidP="00D8034D">
            <w:pPr>
              <w:pStyle w:val="ListParagraph"/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25FAAF1C" w14:textId="77777777" w:rsidR="00C5393C" w:rsidRPr="00C5393C" w:rsidRDefault="00C5393C" w:rsidP="00D8034D">
            <w:pPr>
              <w:pStyle w:val="ListParagraph"/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1D1C7D5F" w14:textId="77777777" w:rsidR="003D09C8" w:rsidRPr="002F7A02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690261D4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4E4C532" wp14:editId="776DC81B">
                  <wp:extent cx="1352550" cy="1276350"/>
                  <wp:effectExtent l="19050" t="0" r="0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14:paraId="3B97ABFA" w14:textId="77777777" w:rsidTr="00C5393C">
        <w:tc>
          <w:tcPr>
            <w:tcW w:w="6771" w:type="dxa"/>
            <w:vAlign w:val="center"/>
          </w:tcPr>
          <w:p w14:paraId="2E97039E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 oud as big as the cello?</w:t>
            </w:r>
          </w:p>
          <w:p w14:paraId="72729877" w14:textId="77777777" w:rsidR="00C5393C" w:rsidRPr="00C5393C" w:rsidRDefault="00C5393C" w:rsidP="00D8034D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315005CB" w14:textId="77777777" w:rsidR="00C5393C" w:rsidRPr="00C5393C" w:rsidRDefault="00C5393C" w:rsidP="00D8034D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65FAFA43" w14:textId="77777777" w:rsidR="003D09C8" w:rsidRPr="002F7A02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685FBB0C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9A2B5CF" wp14:editId="0225A5BD">
                  <wp:extent cx="1247775" cy="1381125"/>
                  <wp:effectExtent l="19050" t="0" r="9525" b="0"/>
                  <wp:docPr id="154" name="Pictur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14:paraId="76FD392E" w14:textId="77777777" w:rsidTr="00C5393C">
        <w:tc>
          <w:tcPr>
            <w:tcW w:w="6771" w:type="dxa"/>
            <w:vAlign w:val="center"/>
          </w:tcPr>
          <w:p w14:paraId="44AD6FE2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the flute as loud as the panpipes?</w:t>
            </w:r>
          </w:p>
          <w:p w14:paraId="4CAA17AE" w14:textId="77777777" w:rsidR="00C5393C" w:rsidRPr="00C5393C" w:rsidRDefault="00C5393C" w:rsidP="00D8034D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345B3B3D" w14:textId="77777777" w:rsidR="00C5393C" w:rsidRPr="00C5393C" w:rsidRDefault="00C5393C" w:rsidP="00D8034D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2AFC6283" w14:textId="77777777" w:rsidR="003D09C8" w:rsidRPr="002F7A02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2F5BFCC7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7953E779" wp14:editId="22E4066C">
                  <wp:extent cx="1371600" cy="1352550"/>
                  <wp:effectExtent l="1905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9C8" w14:paraId="0841F5EF" w14:textId="77777777" w:rsidTr="00C5393C">
        <w:tc>
          <w:tcPr>
            <w:tcW w:w="6771" w:type="dxa"/>
            <w:vAlign w:val="center"/>
          </w:tcPr>
          <w:p w14:paraId="6B878036" w14:textId="77777777" w:rsidR="00C5393C" w:rsidRPr="00C5393C" w:rsidRDefault="00C5393C" w:rsidP="00D8034D">
            <w:pPr>
              <w:pStyle w:val="ListParagraph"/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Is the </w:t>
            </w:r>
            <w:proofErr w:type="spellStart"/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djemba</w:t>
            </w:r>
            <w:proofErr w:type="spellEnd"/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as tall as the timpani?</w:t>
            </w:r>
          </w:p>
          <w:p w14:paraId="484E840A" w14:textId="77777777" w:rsidR="00C5393C" w:rsidRPr="00C5393C" w:rsidRDefault="00C5393C" w:rsidP="00D8034D">
            <w:pPr>
              <w:pStyle w:val="ListParagraph"/>
              <w:numPr>
                <w:ilvl w:val="0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it isn’t.</w:t>
            </w:r>
          </w:p>
          <w:p w14:paraId="072C472F" w14:textId="77777777" w:rsidR="00C5393C" w:rsidRPr="00C5393C" w:rsidRDefault="00C5393C" w:rsidP="00D8034D">
            <w:pPr>
              <w:pStyle w:val="ListParagraph"/>
              <w:numPr>
                <w:ilvl w:val="0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it is.</w:t>
            </w:r>
          </w:p>
          <w:p w14:paraId="48B3777E" w14:textId="77777777" w:rsidR="003D09C8" w:rsidRPr="005830A3" w:rsidRDefault="003D09C8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27FBF710" w14:textId="77777777" w:rsidR="003D09C8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0D71236" wp14:editId="75E26533">
                  <wp:extent cx="1333500" cy="1343025"/>
                  <wp:effectExtent l="19050" t="0" r="0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84927C" w14:textId="77777777"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29F495E3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14:paraId="2726DC17" w14:textId="77777777" w:rsidR="00C5393C" w:rsidRPr="00C5393C" w:rsidRDefault="00C5393C" w:rsidP="00C5393C">
      <w:pPr>
        <w:pStyle w:val="NormalWeb"/>
        <w:rPr>
          <w:sz w:val="28"/>
          <w:szCs w:val="28"/>
        </w:rPr>
      </w:pPr>
      <w:r w:rsidRPr="00C5393C">
        <w:rPr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71"/>
        <w:gridCol w:w="2471"/>
      </w:tblGrid>
      <w:tr w:rsidR="00C5393C" w14:paraId="7D57B7F2" w14:textId="77777777" w:rsidTr="00C5393C">
        <w:tc>
          <w:tcPr>
            <w:tcW w:w="6771" w:type="dxa"/>
            <w:vAlign w:val="center"/>
          </w:tcPr>
          <w:p w14:paraId="18D621CB" w14:textId="77777777" w:rsidR="00C5393C" w:rsidRPr="00C5393C" w:rsidRDefault="00C5393C" w:rsidP="00C5393C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1. The zoo keeper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 not as / is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fast as the elephant.</w:t>
            </w:r>
          </w:p>
          <w:p w14:paraId="69DB2E81" w14:textId="77777777"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1893E8D3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9514F97" wp14:editId="0F67034A">
                  <wp:extent cx="1390650" cy="1343025"/>
                  <wp:effectExtent l="19050" t="0" r="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14:paraId="6E8B3F80" w14:textId="77777777" w:rsidTr="00C5393C">
        <w:tc>
          <w:tcPr>
            <w:tcW w:w="6771" w:type="dxa"/>
            <w:vAlign w:val="center"/>
          </w:tcPr>
          <w:p w14:paraId="2938C231" w14:textId="77777777" w:rsidR="00C5393C" w:rsidRPr="00C5393C" w:rsidRDefault="00C5393C" w:rsidP="00C5393C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2. Tommy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 as / is not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funny as Sam.</w:t>
            </w:r>
          </w:p>
          <w:p w14:paraId="017E8E46" w14:textId="77777777"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6F24B6F1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7DF5E088" wp14:editId="5CB3B984">
                  <wp:extent cx="1409700" cy="1352550"/>
                  <wp:effectExtent l="19050" t="0" r="0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14:paraId="0E92A7E8" w14:textId="77777777" w:rsidTr="00C5393C">
        <w:tc>
          <w:tcPr>
            <w:tcW w:w="6771" w:type="dxa"/>
            <w:vAlign w:val="center"/>
          </w:tcPr>
          <w:p w14:paraId="6F0FF1EE" w14:textId="77777777" w:rsidR="00C5393C" w:rsidRPr="00C5393C" w:rsidRDefault="00C5393C" w:rsidP="00C5393C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3. The </w:t>
            </w:r>
            <w:proofErr w:type="gramStart"/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dog 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not as / is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tall as the circus trainer.</w:t>
            </w:r>
          </w:p>
          <w:p w14:paraId="51C12EF9" w14:textId="77777777"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7B33D581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75E0DD62" wp14:editId="4E99F009">
                  <wp:extent cx="1381125" cy="1362075"/>
                  <wp:effectExtent l="19050" t="0" r="9525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14:paraId="0680AF65" w14:textId="77777777" w:rsidTr="00C5393C">
        <w:tc>
          <w:tcPr>
            <w:tcW w:w="6771" w:type="dxa"/>
            <w:vAlign w:val="center"/>
          </w:tcPr>
          <w:p w14:paraId="2B403471" w14:textId="77777777" w:rsidR="00C5393C" w:rsidRPr="002F7A02" w:rsidRDefault="00C5393C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Hannah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tall as Sue.</w:t>
            </w:r>
          </w:p>
        </w:tc>
        <w:tc>
          <w:tcPr>
            <w:tcW w:w="2471" w:type="dxa"/>
            <w:vAlign w:val="center"/>
          </w:tcPr>
          <w:p w14:paraId="59289FA0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029A77CB" wp14:editId="7AF25726">
                  <wp:extent cx="1362075" cy="1352550"/>
                  <wp:effectExtent l="19050" t="0" r="9525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14:paraId="1F3F31A5" w14:textId="77777777" w:rsidTr="00C5393C">
        <w:tc>
          <w:tcPr>
            <w:tcW w:w="6771" w:type="dxa"/>
            <w:vAlign w:val="center"/>
          </w:tcPr>
          <w:p w14:paraId="11D5693F" w14:textId="77777777" w:rsidR="00C5393C" w:rsidRPr="00C5393C" w:rsidRDefault="00C5393C" w:rsidP="00D8034D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5. Four a.m.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is not as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early as three a.m.</w:t>
            </w:r>
          </w:p>
          <w:p w14:paraId="4333482A" w14:textId="77777777"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21644887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E0633AF" wp14:editId="0EF99A1E">
                  <wp:extent cx="1371600" cy="1323975"/>
                  <wp:effectExtent l="1905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14:paraId="6F75BFDB" w14:textId="77777777" w:rsidTr="00C5393C">
        <w:tc>
          <w:tcPr>
            <w:tcW w:w="6771" w:type="dxa"/>
            <w:vAlign w:val="center"/>
          </w:tcPr>
          <w:p w14:paraId="56604F2C" w14:textId="77777777" w:rsidR="00C5393C" w:rsidRPr="00DD50C8" w:rsidRDefault="00C5393C" w:rsidP="00C5393C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6. Mary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 not as / is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393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noisy as Kate.</w:t>
            </w:r>
          </w:p>
          <w:p w14:paraId="47CA28B8" w14:textId="77777777" w:rsidR="00C5393C" w:rsidRPr="005830A3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14:paraId="3188FD9A" w14:textId="77777777" w:rsidR="00C5393C" w:rsidRDefault="00C5393C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189A26B3" wp14:editId="6CCB6489">
                  <wp:extent cx="1381125" cy="1343025"/>
                  <wp:effectExtent l="19050" t="0" r="9525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4E1645" w14:textId="77777777" w:rsidR="00C5393C" w:rsidRPr="00C5393C" w:rsidRDefault="00C5393C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</w:p>
    <w:p w14:paraId="35B90326" w14:textId="77777777" w:rsidR="003D09C8" w:rsidRPr="00D46E66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5BA977B" w14:textId="77777777"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14:paraId="325218E2" w14:textId="77777777" w:rsidR="003D09C8" w:rsidRPr="0000770A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12916FB8" w14:textId="77777777" w:rsidR="00D8034D" w:rsidRDefault="00D8034D" w:rsidP="00D8034D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8034D">
        <w:rPr>
          <w:rFonts w:ascii="Times New Roman" w:hAnsi="Times New Roman" w:cs="Times New Roman"/>
          <w:sz w:val="28"/>
          <w:szCs w:val="28"/>
        </w:rPr>
        <w:t>Rearrange the words to make sentences and questions.</w:t>
      </w:r>
    </w:p>
    <w:p w14:paraId="7077A29C" w14:textId="77777777" w:rsidR="00D8034D" w:rsidRDefault="00D8034D" w:rsidP="00D8034D">
      <w:p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5836C2D9" w14:textId="77777777" w:rsidTr="00D8034D">
        <w:tc>
          <w:tcPr>
            <w:tcW w:w="9242" w:type="dxa"/>
            <w:vAlign w:val="center"/>
          </w:tcPr>
          <w:p w14:paraId="38A6206D" w14:textId="77777777" w:rsidR="00D8034D" w:rsidRP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 sharp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pencil</w:t>
            </w:r>
          </w:p>
        </w:tc>
      </w:tr>
    </w:tbl>
    <w:p w14:paraId="47DDE316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265D9E2F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________  .</w:t>
      </w:r>
    </w:p>
    <w:p w14:paraId="708A26B8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3374577C" w14:textId="77777777" w:rsidTr="00D8034D">
        <w:tc>
          <w:tcPr>
            <w:tcW w:w="9242" w:type="dxa"/>
            <w:vAlign w:val="center"/>
          </w:tcPr>
          <w:p w14:paraId="7EFC6324" w14:textId="77777777" w:rsid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butterfly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</w:p>
        </w:tc>
      </w:tr>
    </w:tbl>
    <w:p w14:paraId="114D102F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4729046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?</w:t>
      </w:r>
    </w:p>
    <w:p w14:paraId="4A15A5EB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61DA6104" w14:textId="77777777" w:rsidTr="00D8034D">
        <w:tc>
          <w:tcPr>
            <w:tcW w:w="9242" w:type="dxa"/>
          </w:tcPr>
          <w:p w14:paraId="3B8B1611" w14:textId="77777777" w:rsidR="00D8034D" w:rsidRDefault="00D8034D" w:rsidP="00D8034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summer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proofErr w:type="spell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winter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not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proofErr w:type="spellEnd"/>
          </w:p>
        </w:tc>
      </w:tr>
    </w:tbl>
    <w:p w14:paraId="11C8C44D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E1F7C63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________  .</w:t>
      </w:r>
    </w:p>
    <w:p w14:paraId="78F3C791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04BB0887" w14:textId="77777777" w:rsidTr="00D8034D">
        <w:tc>
          <w:tcPr>
            <w:tcW w:w="9242" w:type="dxa"/>
            <w:vAlign w:val="center"/>
          </w:tcPr>
          <w:p w14:paraId="3B3BEB34" w14:textId="77777777" w:rsid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bicycle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spell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fast as</w:t>
            </w:r>
          </w:p>
        </w:tc>
      </w:tr>
    </w:tbl>
    <w:p w14:paraId="1642E65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F8B02B4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?</w:t>
      </w:r>
    </w:p>
    <w:p w14:paraId="32F3733B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32E67724" w14:textId="77777777" w:rsidTr="00D8034D">
        <w:tc>
          <w:tcPr>
            <w:tcW w:w="9242" w:type="dxa"/>
            <w:vAlign w:val="center"/>
          </w:tcPr>
          <w:p w14:paraId="40986EFB" w14:textId="77777777" w:rsid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busy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subway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train</w:t>
            </w:r>
          </w:p>
        </w:tc>
      </w:tr>
    </w:tbl>
    <w:p w14:paraId="4E755F64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7D96BD4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________  .</w:t>
      </w:r>
    </w:p>
    <w:p w14:paraId="3B0A5817" w14:textId="77777777"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D8034D" w14:paraId="02C093EF" w14:textId="77777777" w:rsidTr="00D8034D">
        <w:tc>
          <w:tcPr>
            <w:tcW w:w="9242" w:type="dxa"/>
            <w:vAlign w:val="center"/>
          </w:tcPr>
          <w:p w14:paraId="16E24D6A" w14:textId="77777777" w:rsid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suburbs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quieter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than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city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</w:p>
        </w:tc>
      </w:tr>
    </w:tbl>
    <w:p w14:paraId="30F7E2AF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30C0298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.</w:t>
      </w:r>
    </w:p>
    <w:p w14:paraId="5705AAE8" w14:textId="77777777" w:rsidR="003D09C8" w:rsidRDefault="003D09C8" w:rsidP="003D09C8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F7A6D16" w14:textId="77777777" w:rsidR="003D09C8" w:rsidRPr="00D26BFD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6B7A08F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14:paraId="2D97774D" w14:textId="77777777" w:rsidR="003D09C8" w:rsidRPr="00D8034D" w:rsidRDefault="00D8034D" w:rsidP="00D8034D">
      <w:pPr>
        <w:bidi w:val="0"/>
        <w:rPr>
          <w:rFonts w:ascii="Times New Roman" w:hAnsi="Times New Roman" w:cs="Times New Roman"/>
          <w:sz w:val="144"/>
          <w:szCs w:val="144"/>
        </w:rPr>
      </w:pPr>
      <w:r w:rsidRPr="00D8034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75FACBD7" w14:textId="77777777" w:rsidTr="00D8034D">
        <w:tc>
          <w:tcPr>
            <w:tcW w:w="9242" w:type="dxa"/>
            <w:vAlign w:val="center"/>
          </w:tcPr>
          <w:p w14:paraId="26C88749" w14:textId="77777777" w:rsidR="003D09C8" w:rsidRPr="00603AC2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not as big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 tall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proofErr w:type="spell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loud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proofErr w:type="spell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</w:t>
            </w:r>
            <w:proofErr w:type="spell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hot 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not as</w:t>
            </w:r>
          </w:p>
        </w:tc>
      </w:tr>
    </w:tbl>
    <w:p w14:paraId="316AEC8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A rainy day is not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sunny day.</w:t>
      </w:r>
    </w:p>
    <w:p w14:paraId="6E007611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panpipes are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a flute.</w:t>
      </w:r>
    </w:p>
    <w:p w14:paraId="22BE5C8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A violin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as a cello.</w:t>
      </w:r>
    </w:p>
    <w:p w14:paraId="7BF014FB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tuba’s sound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low as the sound of the didgeridoo.</w:t>
      </w:r>
    </w:p>
    <w:p w14:paraId="4461EA01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Is an erhu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a violin?</w:t>
      </w:r>
    </w:p>
    <w:p w14:paraId="7B5AF5E9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flute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loud as the tuba.</w:t>
      </w:r>
    </w:p>
    <w:p w14:paraId="6B98EBC5" w14:textId="77777777" w:rsidR="003D09C8" w:rsidRPr="00341130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p w14:paraId="6499D5C8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14:paraId="7CAB452D" w14:textId="77777777" w:rsidR="003D09C8" w:rsidRPr="00D8034D" w:rsidRDefault="00D8034D" w:rsidP="00D8034D">
      <w:pPr>
        <w:pStyle w:val="NormalWeb"/>
        <w:rPr>
          <w:rStyle w:val="title-breadcrumb"/>
          <w:sz w:val="48"/>
          <w:szCs w:val="48"/>
        </w:rPr>
      </w:pPr>
      <w:r w:rsidRPr="00D8034D">
        <w:rPr>
          <w:sz w:val="28"/>
          <w:szCs w:val="28"/>
        </w:rPr>
        <w:t>Look, listen, read, and choose.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96"/>
        <w:gridCol w:w="2046"/>
      </w:tblGrid>
      <w:tr w:rsidR="00D8034D" w14:paraId="30E5F162" w14:textId="77777777" w:rsidTr="00D8034D">
        <w:tc>
          <w:tcPr>
            <w:tcW w:w="7196" w:type="dxa"/>
          </w:tcPr>
          <w:p w14:paraId="5189C249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 The first instrument looks like ______.</w:t>
            </w:r>
          </w:p>
          <w:p w14:paraId="2CEF5CF0" w14:textId="77777777" w:rsidR="00D8034D" w:rsidRPr="00D8034D" w:rsidRDefault="00D8034D" w:rsidP="00D8034D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1DCCEDC" wp14:editId="1EF8A7C3">
                  <wp:extent cx="1381125" cy="1057275"/>
                  <wp:effectExtent l="19050" t="0" r="9525" b="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CD24AC" w14:textId="77777777" w:rsidR="00D8034D" w:rsidRPr="00D8034D" w:rsidRDefault="00D8034D" w:rsidP="00D8034D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448B583" wp14:editId="34683BFB">
                  <wp:extent cx="1371600" cy="1057275"/>
                  <wp:effectExtent l="19050" t="0" r="0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04D13F" w14:textId="77777777" w:rsidR="00D8034D" w:rsidRPr="00D8034D" w:rsidRDefault="00D8034D" w:rsidP="00D8034D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1DD1DA69" wp14:editId="16B4B9E6">
                  <wp:extent cx="1409700" cy="1076325"/>
                  <wp:effectExtent l="19050" t="0" r="0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DC33FC" w14:textId="77777777" w:rsidR="00D8034D" w:rsidRPr="00D8034D" w:rsidRDefault="00D8034D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vAlign w:val="center"/>
          </w:tcPr>
          <w:p w14:paraId="6BC2F2B5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2E4C788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8pt;height:40.8pt" o:ole="">
                  <v:imagedata r:id="rId42" o:title=""/>
                </v:shape>
                <o:OLEObject Type="Embed" ProgID="Package" ShapeID="_x0000_i1025" DrawAspect="Content" ObjectID="_1641313916" r:id="rId43"/>
              </w:object>
            </w:r>
          </w:p>
        </w:tc>
      </w:tr>
      <w:tr w:rsidR="00D8034D" w14:paraId="5CE94203" w14:textId="77777777" w:rsidTr="00D8034D">
        <w:tc>
          <w:tcPr>
            <w:tcW w:w="7196" w:type="dxa"/>
          </w:tcPr>
          <w:p w14:paraId="0069F82C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 The second instrument is similar to _____</w:t>
            </w: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.</w:t>
            </w:r>
            <w:proofErr w:type="gramEnd"/>
          </w:p>
          <w:p w14:paraId="7C6272F8" w14:textId="77777777" w:rsidR="00D8034D" w:rsidRPr="00D8034D" w:rsidRDefault="00D8034D" w:rsidP="00D8034D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6B8DA4A" wp14:editId="3C9B1D67">
                  <wp:extent cx="1304925" cy="1095375"/>
                  <wp:effectExtent l="19050" t="0" r="9525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E17CC5" w14:textId="77777777" w:rsidR="00D8034D" w:rsidRPr="00D8034D" w:rsidRDefault="00D8034D" w:rsidP="00D8034D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5C3CE10" wp14:editId="63C506E4">
                  <wp:extent cx="1343025" cy="1095375"/>
                  <wp:effectExtent l="19050" t="0" r="9525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7C705A" w14:textId="77777777" w:rsidR="00D8034D" w:rsidRPr="00D8034D" w:rsidRDefault="00D8034D" w:rsidP="00D8034D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18A632D2" wp14:editId="3AF85B89">
                  <wp:extent cx="1314450" cy="1047750"/>
                  <wp:effectExtent l="19050" t="0" r="0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EEFDEB" w14:textId="77777777" w:rsidR="00D8034D" w:rsidRPr="00D8034D" w:rsidRDefault="00D8034D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vAlign w:val="center"/>
          </w:tcPr>
          <w:p w14:paraId="7B8FF64F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64DC67EA">
                <v:shape id="_x0000_i1026" type="#_x0000_t75" style="width:31.8pt;height:40.8pt" o:ole="">
                  <v:imagedata r:id="rId47" o:title=""/>
                </v:shape>
                <o:OLEObject Type="Embed" ProgID="Package" ShapeID="_x0000_i1026" DrawAspect="Content" ObjectID="_1641313917" r:id="rId48"/>
              </w:object>
            </w:r>
          </w:p>
        </w:tc>
      </w:tr>
      <w:tr w:rsidR="00D8034D" w14:paraId="360731F2" w14:textId="77777777" w:rsidTr="00D8034D">
        <w:tc>
          <w:tcPr>
            <w:tcW w:w="7196" w:type="dxa"/>
          </w:tcPr>
          <w:p w14:paraId="7B965D1B" w14:textId="77777777" w:rsidR="00D8034D" w:rsidRPr="00D8034D" w:rsidRDefault="00D8034D" w:rsidP="00D8034D">
            <w:pPr>
              <w:pStyle w:val="NormalWeb"/>
            </w:pPr>
            <w:r w:rsidRPr="00D8034D">
              <w:t>3.It looks like _____</w:t>
            </w:r>
            <w:proofErr w:type="gramStart"/>
            <w:r w:rsidRPr="00D8034D">
              <w:t>_ .</w:t>
            </w:r>
            <w:proofErr w:type="gramEnd"/>
          </w:p>
          <w:p w14:paraId="527EC3DA" w14:textId="77777777" w:rsidR="00D8034D" w:rsidRPr="00D8034D" w:rsidRDefault="00D8034D" w:rsidP="00D8034D">
            <w:pPr>
              <w:pStyle w:val="NormalWeb"/>
              <w:numPr>
                <w:ilvl w:val="0"/>
                <w:numId w:val="12"/>
              </w:numPr>
            </w:pPr>
            <w:r w:rsidRPr="00D8034D">
              <w:rPr>
                <w:noProof/>
              </w:rPr>
              <w:drawing>
                <wp:inline distT="0" distB="0" distL="0" distR="0" wp14:anchorId="768B7158" wp14:editId="5E88280A">
                  <wp:extent cx="1371600" cy="1057275"/>
                  <wp:effectExtent l="19050" t="0" r="0" b="0"/>
                  <wp:docPr id="11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2C6386" w14:textId="77777777" w:rsidR="00D8034D" w:rsidRPr="00D8034D" w:rsidRDefault="00D8034D" w:rsidP="00D8034D">
            <w:pPr>
              <w:pStyle w:val="NormalWeb"/>
              <w:numPr>
                <w:ilvl w:val="0"/>
                <w:numId w:val="12"/>
              </w:numPr>
            </w:pPr>
            <w:r w:rsidRPr="00D8034D">
              <w:rPr>
                <w:noProof/>
              </w:rPr>
              <w:lastRenderedPageBreak/>
              <w:drawing>
                <wp:inline distT="0" distB="0" distL="0" distR="0" wp14:anchorId="2874F734" wp14:editId="2A3C4B20">
                  <wp:extent cx="1381125" cy="1057275"/>
                  <wp:effectExtent l="19050" t="0" r="9525" b="0"/>
                  <wp:docPr id="16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F30A03" w14:textId="77777777" w:rsidR="00D8034D" w:rsidRPr="00D8034D" w:rsidRDefault="00D8034D" w:rsidP="00D8034D">
            <w:pPr>
              <w:pStyle w:val="NormalWeb"/>
              <w:numPr>
                <w:ilvl w:val="0"/>
                <w:numId w:val="12"/>
              </w:numPr>
            </w:pPr>
            <w:r w:rsidRPr="00D8034D">
              <w:rPr>
                <w:noProof/>
                <w:lang w:bidi="ar-SA"/>
              </w:rPr>
              <w:drawing>
                <wp:inline distT="0" distB="0" distL="0" distR="0" wp14:anchorId="661ADE2B" wp14:editId="2FCA05C4">
                  <wp:extent cx="1295400" cy="1066800"/>
                  <wp:effectExtent l="19050" t="0" r="0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D3D202" w14:textId="77777777" w:rsidR="00D8034D" w:rsidRPr="00D8034D" w:rsidRDefault="00D8034D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vAlign w:val="center"/>
          </w:tcPr>
          <w:p w14:paraId="042C640E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744C0A7D">
                <v:shape id="_x0000_i1027" type="#_x0000_t75" style="width:31.8pt;height:40.8pt" o:ole="">
                  <v:imagedata r:id="rId50" o:title=""/>
                </v:shape>
                <o:OLEObject Type="Embed" ProgID="Package" ShapeID="_x0000_i1027" DrawAspect="Content" ObjectID="_1641313918" r:id="rId51"/>
              </w:object>
            </w:r>
          </w:p>
        </w:tc>
      </w:tr>
      <w:tr w:rsidR="00D8034D" w14:paraId="72985A4A" w14:textId="77777777" w:rsidTr="00D8034D">
        <w:tc>
          <w:tcPr>
            <w:tcW w:w="7196" w:type="dxa"/>
          </w:tcPr>
          <w:p w14:paraId="4D13E7FB" w14:textId="77777777" w:rsidR="00D8034D" w:rsidRPr="00D8034D" w:rsidRDefault="00D8034D" w:rsidP="003D09C8">
            <w:pPr>
              <w:bidi w:val="0"/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  <w:t>4. The third instrument is like _____</w:t>
            </w:r>
            <w:proofErr w:type="gramStart"/>
            <w:r w:rsidRPr="00D8034D"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  <w:t>_ .</w:t>
            </w:r>
            <w:proofErr w:type="gramEnd"/>
          </w:p>
          <w:p w14:paraId="0FB76493" w14:textId="77777777" w:rsidR="00D8034D" w:rsidRPr="00D8034D" w:rsidRDefault="00D8034D" w:rsidP="00D8034D">
            <w:pPr>
              <w:pStyle w:val="ListParagraph"/>
              <w:numPr>
                <w:ilvl w:val="0"/>
                <w:numId w:val="13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itle-breadcrumb"/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43B58E5" wp14:editId="13CE09DC">
                  <wp:extent cx="1304925" cy="1095375"/>
                  <wp:effectExtent l="19050" t="0" r="9525" b="0"/>
                  <wp:docPr id="17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9A0D75" w14:textId="77777777" w:rsidR="00D8034D" w:rsidRPr="00D8034D" w:rsidRDefault="00D8034D" w:rsidP="00D8034D">
            <w:pPr>
              <w:pStyle w:val="ListParagraph"/>
              <w:numPr>
                <w:ilvl w:val="0"/>
                <w:numId w:val="13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itle-breadcrumb"/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25CE708" wp14:editId="2117FAE5">
                  <wp:extent cx="1314450" cy="1047750"/>
                  <wp:effectExtent l="19050" t="0" r="0" b="0"/>
                  <wp:docPr id="19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0301DD" w14:textId="77777777" w:rsidR="00D8034D" w:rsidRPr="00D8034D" w:rsidRDefault="00D8034D" w:rsidP="00D8034D">
            <w:pPr>
              <w:pStyle w:val="ListParagraph"/>
              <w:numPr>
                <w:ilvl w:val="0"/>
                <w:numId w:val="13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000E6A1" wp14:editId="2D9C743F">
                  <wp:extent cx="1323975" cy="1038225"/>
                  <wp:effectExtent l="19050" t="0" r="9525" b="0"/>
                  <wp:docPr id="24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14:paraId="6C6B7C9C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662472D8">
                <v:shape id="_x0000_i1028" type="#_x0000_t75" style="width:31.8pt;height:40.8pt" o:ole="">
                  <v:imagedata r:id="rId53" o:title=""/>
                </v:shape>
                <o:OLEObject Type="Embed" ProgID="Package" ShapeID="_x0000_i1028" DrawAspect="Content" ObjectID="_1641313919" r:id="rId54"/>
              </w:object>
            </w:r>
          </w:p>
        </w:tc>
      </w:tr>
      <w:tr w:rsidR="00D8034D" w14:paraId="58789E17" w14:textId="77777777" w:rsidTr="00D8034D">
        <w:tc>
          <w:tcPr>
            <w:tcW w:w="7196" w:type="dxa"/>
          </w:tcPr>
          <w:p w14:paraId="59CCBF31" w14:textId="77777777" w:rsidR="00D8034D" w:rsidRPr="00D8034D" w:rsidRDefault="00D8034D" w:rsidP="00D8034D">
            <w:pPr>
              <w:pStyle w:val="NormalWeb"/>
            </w:pPr>
            <w:r w:rsidRPr="00D8034D">
              <w:rPr>
                <w:rStyle w:val="title-breadcrumb"/>
              </w:rPr>
              <w:t xml:space="preserve">5. </w:t>
            </w:r>
            <w:r w:rsidRPr="00D8034D">
              <w:t>It’s made from _____</w:t>
            </w:r>
            <w:proofErr w:type="gramStart"/>
            <w:r w:rsidRPr="00D8034D">
              <w:t>_ .</w:t>
            </w:r>
            <w:proofErr w:type="gramEnd"/>
          </w:p>
          <w:p w14:paraId="1ECFB3D0" w14:textId="77777777" w:rsidR="00D8034D" w:rsidRPr="00D8034D" w:rsidRDefault="00D8034D" w:rsidP="00D8034D">
            <w:pPr>
              <w:pStyle w:val="NormalWeb"/>
              <w:numPr>
                <w:ilvl w:val="0"/>
                <w:numId w:val="14"/>
              </w:numPr>
              <w:rPr>
                <w:rStyle w:val="title-breadcrumb"/>
              </w:rPr>
            </w:pPr>
            <w:r w:rsidRPr="00D8034D">
              <w:rPr>
                <w:rStyle w:val="title-breadcrumb"/>
                <w:noProof/>
              </w:rPr>
              <w:drawing>
                <wp:inline distT="0" distB="0" distL="0" distR="0" wp14:anchorId="1F56C022" wp14:editId="5E158EE6">
                  <wp:extent cx="1371600" cy="1057275"/>
                  <wp:effectExtent l="19050" t="0" r="0" b="0"/>
                  <wp:docPr id="20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31F374" w14:textId="77777777" w:rsidR="00D8034D" w:rsidRPr="00D8034D" w:rsidRDefault="00D8034D" w:rsidP="00D8034D">
            <w:pPr>
              <w:pStyle w:val="NormalWeb"/>
              <w:numPr>
                <w:ilvl w:val="0"/>
                <w:numId w:val="14"/>
              </w:numPr>
              <w:rPr>
                <w:rStyle w:val="title-breadcrumb"/>
              </w:rPr>
            </w:pPr>
            <w:r w:rsidRPr="00D8034D">
              <w:rPr>
                <w:rStyle w:val="title-breadcrumb"/>
                <w:noProof/>
              </w:rPr>
              <w:drawing>
                <wp:inline distT="0" distB="0" distL="0" distR="0" wp14:anchorId="7C17F062" wp14:editId="3D6DCFD8">
                  <wp:extent cx="1409700" cy="1076325"/>
                  <wp:effectExtent l="19050" t="0" r="0" b="0"/>
                  <wp:docPr id="23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556829" w14:textId="77777777" w:rsidR="00D8034D" w:rsidRPr="00D8034D" w:rsidRDefault="00D8034D" w:rsidP="00D8034D">
            <w:pPr>
              <w:pStyle w:val="NormalWeb"/>
              <w:numPr>
                <w:ilvl w:val="0"/>
                <w:numId w:val="14"/>
              </w:numPr>
              <w:rPr>
                <w:rStyle w:val="title-breadcrumb"/>
              </w:rPr>
            </w:pPr>
            <w:r w:rsidRPr="00D8034D">
              <w:rPr>
                <w:noProof/>
                <w:lang w:bidi="ar-SA"/>
              </w:rPr>
              <w:lastRenderedPageBreak/>
              <w:drawing>
                <wp:inline distT="0" distB="0" distL="0" distR="0" wp14:anchorId="38CB6F34" wp14:editId="6F7600A5">
                  <wp:extent cx="1295400" cy="1066800"/>
                  <wp:effectExtent l="19050" t="0" r="0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14:paraId="2B899728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1D03A338">
                <v:shape id="_x0000_i1029" type="#_x0000_t75" style="width:31.8pt;height:40.8pt" o:ole="">
                  <v:imagedata r:id="rId55" o:title=""/>
                </v:shape>
                <o:OLEObject Type="Embed" ProgID="Package" ShapeID="_x0000_i1029" DrawAspect="Content" ObjectID="_1641313920" r:id="rId56"/>
              </w:object>
            </w:r>
          </w:p>
        </w:tc>
      </w:tr>
      <w:tr w:rsidR="00D8034D" w14:paraId="3AB27087" w14:textId="77777777" w:rsidTr="00D8034D">
        <w:tc>
          <w:tcPr>
            <w:tcW w:w="7196" w:type="dxa"/>
          </w:tcPr>
          <w:p w14:paraId="2655B9EA" w14:textId="77777777" w:rsidR="00D8034D" w:rsidRPr="00D8034D" w:rsidRDefault="00D8034D" w:rsidP="003D09C8">
            <w:pPr>
              <w:bidi w:val="0"/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  <w:t>6.The fourth instrument is similar to _____</w:t>
            </w:r>
            <w:proofErr w:type="gramStart"/>
            <w:r w:rsidRPr="00D8034D">
              <w:rPr>
                <w:rStyle w:val="text-wrapper"/>
                <w:rFonts w:ascii="Times New Roman" w:hAnsi="Times New Roman" w:cs="Times New Roman"/>
                <w:sz w:val="24"/>
                <w:szCs w:val="24"/>
              </w:rPr>
              <w:t>_ .</w:t>
            </w:r>
            <w:proofErr w:type="gramEnd"/>
          </w:p>
          <w:p w14:paraId="41CA0C84" w14:textId="77777777" w:rsidR="00D8034D" w:rsidRPr="00D8034D" w:rsidRDefault="00D8034D" w:rsidP="00D8034D">
            <w:pPr>
              <w:pStyle w:val="ListParagraph"/>
              <w:numPr>
                <w:ilvl w:val="0"/>
                <w:numId w:val="15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itle-breadcrumb"/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F9956C3" wp14:editId="28A25241">
                  <wp:extent cx="1314450" cy="1047750"/>
                  <wp:effectExtent l="19050" t="0" r="0" b="0"/>
                  <wp:docPr id="2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4EFADE" w14:textId="77777777" w:rsidR="00D8034D" w:rsidRPr="00D8034D" w:rsidRDefault="00D8034D" w:rsidP="00D8034D">
            <w:pPr>
              <w:pStyle w:val="ListParagraph"/>
              <w:numPr>
                <w:ilvl w:val="0"/>
                <w:numId w:val="15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itle-breadcrumb"/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63A522A" wp14:editId="366F0B32">
                  <wp:extent cx="1343025" cy="1095375"/>
                  <wp:effectExtent l="19050" t="0" r="9525" b="0"/>
                  <wp:docPr id="26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FB0B77" w14:textId="77777777" w:rsidR="00D8034D" w:rsidRPr="00D8034D" w:rsidRDefault="00D8034D" w:rsidP="00D8034D">
            <w:pPr>
              <w:pStyle w:val="ListParagraph"/>
              <w:numPr>
                <w:ilvl w:val="0"/>
                <w:numId w:val="15"/>
              </w:num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Style w:val="title-breadcrumb"/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D0D5368" wp14:editId="6345993E">
                  <wp:extent cx="1323975" cy="1038225"/>
                  <wp:effectExtent l="19050" t="0" r="9525" b="0"/>
                  <wp:docPr id="2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14:paraId="20F38E9A" w14:textId="77777777" w:rsidR="00D8034D" w:rsidRDefault="00D8034D" w:rsidP="00D8034D">
            <w:pPr>
              <w:bidi w:val="0"/>
              <w:jc w:val="center"/>
              <w:rPr>
                <w:rStyle w:val="title-breadcrumb"/>
              </w:rPr>
            </w:pPr>
            <w:r w:rsidRPr="00D8034D">
              <w:rPr>
                <w:rStyle w:val="title-breadcrumb"/>
              </w:rPr>
              <w:object w:dxaOrig="630" w:dyaOrig="811" w14:anchorId="0014BEE9">
                <v:shape id="_x0000_i1030" type="#_x0000_t75" style="width:31.8pt;height:40.8pt" o:ole="">
                  <v:imagedata r:id="rId57" o:title=""/>
                </v:shape>
                <o:OLEObject Type="Embed" ProgID="Package" ShapeID="_x0000_i1030" DrawAspect="Content" ObjectID="_1641313921" r:id="rId58"/>
              </w:object>
            </w:r>
          </w:p>
        </w:tc>
      </w:tr>
    </w:tbl>
    <w:p w14:paraId="6A93C8ED" w14:textId="77777777" w:rsidR="003D09C8" w:rsidRDefault="003D09C8" w:rsidP="003D09C8">
      <w:pPr>
        <w:bidi w:val="0"/>
        <w:rPr>
          <w:rStyle w:val="title-breadcrumb"/>
        </w:rPr>
      </w:pPr>
    </w:p>
    <w:p w14:paraId="42901CCA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14:paraId="2DAD526B" w14:textId="77777777" w:rsidR="003D09C8" w:rsidRPr="00E5787A" w:rsidRDefault="003D09C8" w:rsidP="003D09C8">
      <w:pPr>
        <w:bidi w:val="0"/>
        <w:rPr>
          <w:rFonts w:ascii="Times New Roman" w:hAnsi="Times New Roman" w:cs="Times New Roman"/>
          <w:sz w:val="36"/>
          <w:szCs w:val="36"/>
        </w:rPr>
      </w:pPr>
      <w:r w:rsidRPr="00E5787A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479"/>
        <w:gridCol w:w="1763"/>
      </w:tblGrid>
      <w:tr w:rsidR="003D09C8" w14:paraId="46D304A9" w14:textId="77777777" w:rsidTr="00C5393C">
        <w:tc>
          <w:tcPr>
            <w:tcW w:w="7479" w:type="dxa"/>
          </w:tcPr>
          <w:p w14:paraId="6D3F8EF6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A:My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instrument is shiny. It’s as long as my arm.</w:t>
            </w:r>
          </w:p>
          <w:p w14:paraId="3A5C6722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B:Is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 a flute?</w:t>
            </w:r>
          </w:p>
          <w:p w14:paraId="05ED4F42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A:Yes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it is!</w:t>
            </w:r>
          </w:p>
          <w:p w14:paraId="7C064A86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B:My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turn. My instrument is round and you hit it with sticks.</w:t>
            </w:r>
          </w:p>
          <w:p w14:paraId="1865F5B0" w14:textId="77777777" w:rsidR="00D8034D" w:rsidRPr="00D8034D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A:Is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 a snare drum?</w:t>
            </w:r>
          </w:p>
          <w:p w14:paraId="1A8F0FEC" w14:textId="77777777" w:rsidR="003D09C8" w:rsidRPr="00E5787A" w:rsidRDefault="00D8034D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</w:t>
            </w:r>
            <w:proofErr w:type="gramEnd"/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!</w:t>
            </w:r>
          </w:p>
        </w:tc>
        <w:tc>
          <w:tcPr>
            <w:tcW w:w="1763" w:type="dxa"/>
            <w:vAlign w:val="center"/>
          </w:tcPr>
          <w:p w14:paraId="7D627FF0" w14:textId="77777777" w:rsidR="003D09C8" w:rsidRDefault="00D8034D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034D">
              <w:rPr>
                <w:rFonts w:ascii="Times New Roman" w:hAnsi="Times New Roman" w:cs="Times New Roman"/>
                <w:sz w:val="24"/>
                <w:szCs w:val="24"/>
              </w:rPr>
              <w:object w:dxaOrig="1426" w:dyaOrig="811" w14:anchorId="36ECACE3">
                <v:shape id="_x0000_i1031" type="#_x0000_t75" style="width:71.4pt;height:40.8pt" o:ole="">
                  <v:imagedata r:id="rId59" o:title=""/>
                </v:shape>
                <o:OLEObject Type="Embed" ProgID="Package" ShapeID="_x0000_i1031" DrawAspect="Content" ObjectID="_1641313922" r:id="rId60"/>
              </w:object>
            </w:r>
          </w:p>
        </w:tc>
      </w:tr>
    </w:tbl>
    <w:p w14:paraId="2866A595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04EB04F9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14:paraId="472A6EA4" w14:textId="77777777" w:rsidR="003D09C8" w:rsidRPr="00D8034D" w:rsidRDefault="00D8034D" w:rsidP="00D8034D">
      <w:pPr>
        <w:bidi w:val="0"/>
        <w:rPr>
          <w:rFonts w:ascii="Times New Roman" w:hAnsi="Times New Roman" w:cs="Times New Roman"/>
          <w:sz w:val="44"/>
          <w:szCs w:val="44"/>
        </w:rPr>
      </w:pPr>
      <w:r w:rsidRPr="00D8034D">
        <w:rPr>
          <w:rFonts w:ascii="Times New Roman" w:hAnsi="Times New Roman" w:cs="Times New Roman"/>
          <w:sz w:val="28"/>
          <w:szCs w:val="28"/>
        </w:rPr>
        <w:t>Complete the sentences.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3D09C8" w14:paraId="4CEDE015" w14:textId="77777777" w:rsidTr="00D8034D">
        <w:tc>
          <w:tcPr>
            <w:tcW w:w="9242" w:type="dxa"/>
            <w:vAlign w:val="center"/>
          </w:tcPr>
          <w:p w14:paraId="41E36D88" w14:textId="77777777" w:rsidR="003D09C8" w:rsidRPr="00D8034D" w:rsidRDefault="00D8034D" w:rsidP="00D8034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partridge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bridge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03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dodgeball</w:t>
            </w:r>
          </w:p>
        </w:tc>
      </w:tr>
    </w:tbl>
    <w:p w14:paraId="5CBA7220" w14:textId="77777777"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77B9100F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She rode her bicycle across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on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her way to school.</w:t>
      </w:r>
    </w:p>
    <w:p w14:paraId="11AA18DF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On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it said “Happy Birthday.”</w:t>
      </w:r>
    </w:p>
    <w:p w14:paraId="4588DB9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3.  Do you know how to play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?</w:t>
      </w:r>
    </w:p>
    <w:p w14:paraId="2E5CC24A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Don’t walk too close to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!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You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may fall.</w:t>
      </w:r>
    </w:p>
    <w:p w14:paraId="37965E96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Is that small bird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?</w:t>
      </w:r>
    </w:p>
    <w:p w14:paraId="1EB761D5" w14:textId="77777777" w:rsidR="00D8034D" w:rsidRP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was so tall it was as tall as the door!</w:t>
      </w:r>
    </w:p>
    <w:p w14:paraId="7C30EAD6" w14:textId="77777777" w:rsidR="003D09C8" w:rsidRPr="00CA768E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7BAE185D" w14:textId="77777777"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14:paraId="60E9951B" w14:textId="77777777" w:rsidR="003D09C8" w:rsidRPr="00D8034D" w:rsidRDefault="00D8034D" w:rsidP="00D8034D">
      <w:pPr>
        <w:bidi w:val="0"/>
        <w:rPr>
          <w:rFonts w:ascii="Times New Roman" w:hAnsi="Times New Roman" w:cs="Times New Roman"/>
          <w:sz w:val="36"/>
          <w:szCs w:val="36"/>
        </w:rPr>
      </w:pPr>
      <w:r w:rsidRPr="00D8034D">
        <w:rPr>
          <w:rFonts w:ascii="Times New Roman" w:hAnsi="Times New Roman" w:cs="Times New Roman"/>
          <w:sz w:val="28"/>
          <w:szCs w:val="28"/>
        </w:rPr>
        <w:t>Read and choose.</w:t>
      </w:r>
    </w:p>
    <w:p w14:paraId="7C0A073E" w14:textId="77777777"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p w14:paraId="27C4DEF2" w14:textId="77777777" w:rsidR="00D8034D" w:rsidRPr="00D8034D" w:rsidRDefault="00D8034D" w:rsidP="00D8034D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Can you play the clarinet?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It’s / </w:t>
      </w:r>
      <w:proofErr w:type="spellStart"/>
      <w:proofErr w:type="gramStart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woodwind instrument.</w:t>
      </w:r>
    </w:p>
    <w:p w14:paraId="46A9A27C" w14:textId="77777777" w:rsidR="00D8034D" w:rsidRPr="00D8034D" w:rsidRDefault="00D8034D" w:rsidP="00D8034D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Snare drummers use drumsticks to make 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It’s / Its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sound.</w:t>
      </w:r>
    </w:p>
    <w:p w14:paraId="74CB4E34" w14:textId="77777777" w:rsidR="00D8034D" w:rsidRPr="00D8034D" w:rsidRDefault="00D8034D" w:rsidP="00D8034D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This is a didgeridoo and 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It’s / </w:t>
      </w:r>
      <w:proofErr w:type="spellStart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from Australia.</w:t>
      </w:r>
    </w:p>
    <w:p w14:paraId="368414F5" w14:textId="77777777" w:rsidR="00D8034D" w:rsidRPr="00D8034D" w:rsidRDefault="00D8034D" w:rsidP="00D8034D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4. 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It’s / </w:t>
      </w:r>
      <w:proofErr w:type="spellStart"/>
      <w:proofErr w:type="gramStart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not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as loud as a </w:t>
      </w:r>
      <w:proofErr w:type="spellStart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zummara</w:t>
      </w:r>
      <w:proofErr w:type="spellEnd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</w:p>
    <w:p w14:paraId="0424BC6C" w14:textId="77777777" w:rsidR="00D8034D" w:rsidRPr="00D8034D" w:rsidRDefault="00D8034D" w:rsidP="00D8034D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erhu is from China </w:t>
      </w:r>
      <w:proofErr w:type="gramStart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It’s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Its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shape is like a violin.</w:t>
      </w:r>
    </w:p>
    <w:p w14:paraId="105D1E4E" w14:textId="77777777" w:rsidR="003D09C8" w:rsidRPr="00D8034D" w:rsidRDefault="00D8034D" w:rsidP="00D8034D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flute has one tube </w:t>
      </w:r>
      <w:proofErr w:type="gramStart"/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It’s</w:t>
      </w:r>
      <w:proofErr w:type="gramEnd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</w:t>
      </w:r>
      <w:proofErr w:type="spellStart"/>
      <w:r w:rsidRPr="00D8034D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</w:t>
      </w:r>
      <w:r w:rsidRPr="00D8034D">
        <w:rPr>
          <w:rFonts w:ascii="Times New Roman" w:eastAsia="Times New Roman" w:hAnsi="Times New Roman" w:cs="Times New Roman"/>
          <w:sz w:val="24"/>
          <w:szCs w:val="24"/>
          <w:lang w:bidi="ar-SA"/>
        </w:rPr>
        <w:t>usually made of metal.</w:t>
      </w:r>
    </w:p>
    <w:p w14:paraId="5F604A1C" w14:textId="77777777" w:rsidR="003D09C8" w:rsidRPr="00584A4F" w:rsidRDefault="003D09C8" w:rsidP="003D09C8">
      <w:pPr>
        <w:bidi w:val="0"/>
        <w:rPr>
          <w:szCs w:val="24"/>
        </w:rPr>
      </w:pPr>
    </w:p>
    <w:p w14:paraId="0C0801B8" w14:textId="77777777" w:rsidR="003D09C8" w:rsidRPr="00440F2B" w:rsidRDefault="003D09C8" w:rsidP="003D09C8">
      <w:pPr>
        <w:rPr>
          <w:szCs w:val="24"/>
        </w:rPr>
      </w:pPr>
    </w:p>
    <w:p w14:paraId="2A36B8C0" w14:textId="77777777" w:rsidR="003D09C8" w:rsidRPr="002624F8" w:rsidRDefault="003D09C8" w:rsidP="003D09C8">
      <w:pPr>
        <w:rPr>
          <w:szCs w:val="24"/>
        </w:rPr>
      </w:pPr>
    </w:p>
    <w:p w14:paraId="105A6D7A" w14:textId="77777777" w:rsidR="00085EA1" w:rsidRPr="003D09C8" w:rsidRDefault="00085EA1" w:rsidP="003D09C8">
      <w:pPr>
        <w:rPr>
          <w:szCs w:val="24"/>
        </w:rPr>
      </w:pPr>
    </w:p>
    <w:sectPr w:rsidR="00085EA1" w:rsidRPr="003D09C8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0985C6" w14:textId="77777777" w:rsidR="002C2B3A" w:rsidRDefault="002C2B3A" w:rsidP="00D35CE8">
      <w:pPr>
        <w:spacing w:after="0" w:line="240" w:lineRule="auto"/>
      </w:pPr>
      <w:r>
        <w:separator/>
      </w:r>
    </w:p>
  </w:endnote>
  <w:endnote w:type="continuationSeparator" w:id="0">
    <w:p w14:paraId="54C2A131" w14:textId="77777777" w:rsidR="002C2B3A" w:rsidRDefault="002C2B3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C85BF" w14:textId="77777777" w:rsidR="002C2B3A" w:rsidRDefault="002C2B3A" w:rsidP="00D35CE8">
      <w:pPr>
        <w:spacing w:after="0" w:line="240" w:lineRule="auto"/>
      </w:pPr>
      <w:r>
        <w:separator/>
      </w:r>
    </w:p>
  </w:footnote>
  <w:footnote w:type="continuationSeparator" w:id="0">
    <w:p w14:paraId="7F3D08F3" w14:textId="77777777" w:rsidR="002C2B3A" w:rsidRDefault="002C2B3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1310B0"/>
    <w:multiLevelType w:val="hybridMultilevel"/>
    <w:tmpl w:val="F4A4CC32"/>
    <w:lvl w:ilvl="0" w:tplc="15B06930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4676FD2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E33F2D"/>
    <w:multiLevelType w:val="multilevel"/>
    <w:tmpl w:val="D09C7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6D5208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4D6DC1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8933EF6"/>
    <w:multiLevelType w:val="hybridMultilevel"/>
    <w:tmpl w:val="2E2A79E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5D6696"/>
    <w:multiLevelType w:val="hybridMultilevel"/>
    <w:tmpl w:val="EF22AC8C"/>
    <w:lvl w:ilvl="0" w:tplc="DD4C55B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34596BEF"/>
    <w:multiLevelType w:val="hybridMultilevel"/>
    <w:tmpl w:val="0F76713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9810D3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F8554D6"/>
    <w:multiLevelType w:val="hybridMultilevel"/>
    <w:tmpl w:val="AC7E0A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3A932B6"/>
    <w:multiLevelType w:val="hybridMultilevel"/>
    <w:tmpl w:val="5324F8E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FC6FEA"/>
    <w:multiLevelType w:val="hybridMultilevel"/>
    <w:tmpl w:val="86EA5AB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A46683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33C275B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53B27D4"/>
    <w:multiLevelType w:val="hybridMultilevel"/>
    <w:tmpl w:val="43A69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8"/>
  </w:num>
  <w:num w:numId="5">
    <w:abstractNumId w:val="13"/>
  </w:num>
  <w:num w:numId="6">
    <w:abstractNumId w:val="4"/>
  </w:num>
  <w:num w:numId="7">
    <w:abstractNumId w:val="1"/>
  </w:num>
  <w:num w:numId="8">
    <w:abstractNumId w:val="3"/>
  </w:num>
  <w:num w:numId="9">
    <w:abstractNumId w:val="12"/>
  </w:num>
  <w:num w:numId="10">
    <w:abstractNumId w:val="14"/>
  </w:num>
  <w:num w:numId="11">
    <w:abstractNumId w:val="7"/>
  </w:num>
  <w:num w:numId="12">
    <w:abstractNumId w:val="11"/>
  </w:num>
  <w:num w:numId="13">
    <w:abstractNumId w:val="9"/>
  </w:num>
  <w:num w:numId="14">
    <w:abstractNumId w:val="5"/>
  </w:num>
  <w:num w:numId="15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5816"/>
    <w:rsid w:val="0000770A"/>
    <w:rsid w:val="0001353D"/>
    <w:rsid w:val="0001552F"/>
    <w:rsid w:val="00020EF9"/>
    <w:rsid w:val="00024B8E"/>
    <w:rsid w:val="000437F6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B51D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0A4E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1D1D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62935"/>
    <w:rsid w:val="00262EF7"/>
    <w:rsid w:val="002630CC"/>
    <w:rsid w:val="00263E81"/>
    <w:rsid w:val="002655B0"/>
    <w:rsid w:val="002662F7"/>
    <w:rsid w:val="00270C44"/>
    <w:rsid w:val="00272C68"/>
    <w:rsid w:val="002734DC"/>
    <w:rsid w:val="002749D6"/>
    <w:rsid w:val="00286E2E"/>
    <w:rsid w:val="002879C8"/>
    <w:rsid w:val="002956BA"/>
    <w:rsid w:val="002A6BBE"/>
    <w:rsid w:val="002A7617"/>
    <w:rsid w:val="002B0003"/>
    <w:rsid w:val="002B0EF1"/>
    <w:rsid w:val="002B7699"/>
    <w:rsid w:val="002C132B"/>
    <w:rsid w:val="002C2B3A"/>
    <w:rsid w:val="002D0128"/>
    <w:rsid w:val="002D48EA"/>
    <w:rsid w:val="002E16F8"/>
    <w:rsid w:val="002F04C3"/>
    <w:rsid w:val="002F4289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64BAA"/>
    <w:rsid w:val="00370A51"/>
    <w:rsid w:val="0037140D"/>
    <w:rsid w:val="00371F03"/>
    <w:rsid w:val="0039012A"/>
    <w:rsid w:val="00392275"/>
    <w:rsid w:val="003A77AA"/>
    <w:rsid w:val="003A7EA7"/>
    <w:rsid w:val="003B0B24"/>
    <w:rsid w:val="003B5698"/>
    <w:rsid w:val="003C30B6"/>
    <w:rsid w:val="003C5EF8"/>
    <w:rsid w:val="003D09C8"/>
    <w:rsid w:val="003D471B"/>
    <w:rsid w:val="003D796F"/>
    <w:rsid w:val="003E1ADC"/>
    <w:rsid w:val="003E2998"/>
    <w:rsid w:val="003F0953"/>
    <w:rsid w:val="003F0DF0"/>
    <w:rsid w:val="003F3B89"/>
    <w:rsid w:val="003F3D6D"/>
    <w:rsid w:val="00406CAA"/>
    <w:rsid w:val="004124D9"/>
    <w:rsid w:val="00425AE7"/>
    <w:rsid w:val="004263F8"/>
    <w:rsid w:val="0043081B"/>
    <w:rsid w:val="00430EDC"/>
    <w:rsid w:val="00440F2B"/>
    <w:rsid w:val="00442208"/>
    <w:rsid w:val="004422DE"/>
    <w:rsid w:val="00442FFD"/>
    <w:rsid w:val="00454761"/>
    <w:rsid w:val="00463B7A"/>
    <w:rsid w:val="00465B7E"/>
    <w:rsid w:val="00465E72"/>
    <w:rsid w:val="00476D46"/>
    <w:rsid w:val="00483553"/>
    <w:rsid w:val="004839CD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0A85"/>
    <w:rsid w:val="004E266E"/>
    <w:rsid w:val="004E3DB6"/>
    <w:rsid w:val="004E5686"/>
    <w:rsid w:val="004E612F"/>
    <w:rsid w:val="004F3B9E"/>
    <w:rsid w:val="0050081D"/>
    <w:rsid w:val="00502880"/>
    <w:rsid w:val="00510937"/>
    <w:rsid w:val="00514D87"/>
    <w:rsid w:val="005173D9"/>
    <w:rsid w:val="0052389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C0D03"/>
    <w:rsid w:val="005C5206"/>
    <w:rsid w:val="005D4EBA"/>
    <w:rsid w:val="005D6F65"/>
    <w:rsid w:val="005F1920"/>
    <w:rsid w:val="005F3CC1"/>
    <w:rsid w:val="00603527"/>
    <w:rsid w:val="00603AC2"/>
    <w:rsid w:val="006050A5"/>
    <w:rsid w:val="0061451C"/>
    <w:rsid w:val="00622725"/>
    <w:rsid w:val="00624FAA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D4D1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069B5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235F"/>
    <w:rsid w:val="008E4608"/>
    <w:rsid w:val="008F28BF"/>
    <w:rsid w:val="00900787"/>
    <w:rsid w:val="00901D23"/>
    <w:rsid w:val="009026C4"/>
    <w:rsid w:val="00904686"/>
    <w:rsid w:val="00915CF8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5BA9"/>
    <w:rsid w:val="009B67D7"/>
    <w:rsid w:val="009C2375"/>
    <w:rsid w:val="009C3B78"/>
    <w:rsid w:val="009C6993"/>
    <w:rsid w:val="009D09D8"/>
    <w:rsid w:val="009D3708"/>
    <w:rsid w:val="009E3B45"/>
    <w:rsid w:val="009E6A9F"/>
    <w:rsid w:val="009E7C82"/>
    <w:rsid w:val="009E7CC2"/>
    <w:rsid w:val="009F194D"/>
    <w:rsid w:val="009F6ACB"/>
    <w:rsid w:val="00A009B0"/>
    <w:rsid w:val="00A06314"/>
    <w:rsid w:val="00A10B73"/>
    <w:rsid w:val="00A16E4D"/>
    <w:rsid w:val="00A2092B"/>
    <w:rsid w:val="00A21C27"/>
    <w:rsid w:val="00A249A0"/>
    <w:rsid w:val="00A24AE0"/>
    <w:rsid w:val="00A32852"/>
    <w:rsid w:val="00A342F3"/>
    <w:rsid w:val="00A42E3C"/>
    <w:rsid w:val="00A56735"/>
    <w:rsid w:val="00A60399"/>
    <w:rsid w:val="00A753F3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90012"/>
    <w:rsid w:val="00B9037F"/>
    <w:rsid w:val="00B926C2"/>
    <w:rsid w:val="00B943A0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0241A"/>
    <w:rsid w:val="00C11C9D"/>
    <w:rsid w:val="00C12BDA"/>
    <w:rsid w:val="00C15500"/>
    <w:rsid w:val="00C25C45"/>
    <w:rsid w:val="00C25CD2"/>
    <w:rsid w:val="00C268FA"/>
    <w:rsid w:val="00C36347"/>
    <w:rsid w:val="00C47834"/>
    <w:rsid w:val="00C5393C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A32F6"/>
    <w:rsid w:val="00CB3E61"/>
    <w:rsid w:val="00CB6DAB"/>
    <w:rsid w:val="00CB769C"/>
    <w:rsid w:val="00CE5153"/>
    <w:rsid w:val="00CE7A52"/>
    <w:rsid w:val="00CF15E9"/>
    <w:rsid w:val="00CF2C3D"/>
    <w:rsid w:val="00CF53EE"/>
    <w:rsid w:val="00CF678D"/>
    <w:rsid w:val="00D0056E"/>
    <w:rsid w:val="00D07D22"/>
    <w:rsid w:val="00D1341D"/>
    <w:rsid w:val="00D1378A"/>
    <w:rsid w:val="00D200D7"/>
    <w:rsid w:val="00D247A4"/>
    <w:rsid w:val="00D26BFD"/>
    <w:rsid w:val="00D33EDB"/>
    <w:rsid w:val="00D3515C"/>
    <w:rsid w:val="00D35CE8"/>
    <w:rsid w:val="00D46E66"/>
    <w:rsid w:val="00D50654"/>
    <w:rsid w:val="00D50D36"/>
    <w:rsid w:val="00D56F1A"/>
    <w:rsid w:val="00D6031F"/>
    <w:rsid w:val="00D70C92"/>
    <w:rsid w:val="00D713D2"/>
    <w:rsid w:val="00D7445D"/>
    <w:rsid w:val="00D8034D"/>
    <w:rsid w:val="00D808B7"/>
    <w:rsid w:val="00D85FB3"/>
    <w:rsid w:val="00D877A8"/>
    <w:rsid w:val="00D97260"/>
    <w:rsid w:val="00DA6A13"/>
    <w:rsid w:val="00DA776D"/>
    <w:rsid w:val="00DC0352"/>
    <w:rsid w:val="00DC2AFB"/>
    <w:rsid w:val="00DC7CF1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0262"/>
    <w:rsid w:val="00E41356"/>
    <w:rsid w:val="00E41EA7"/>
    <w:rsid w:val="00E46B06"/>
    <w:rsid w:val="00E55A96"/>
    <w:rsid w:val="00E5745E"/>
    <w:rsid w:val="00E5787A"/>
    <w:rsid w:val="00E64E7B"/>
    <w:rsid w:val="00E71FFC"/>
    <w:rsid w:val="00E74862"/>
    <w:rsid w:val="00E74CB3"/>
    <w:rsid w:val="00E76972"/>
    <w:rsid w:val="00E85975"/>
    <w:rsid w:val="00E9212E"/>
    <w:rsid w:val="00EA0040"/>
    <w:rsid w:val="00EA1E49"/>
    <w:rsid w:val="00EB4B1F"/>
    <w:rsid w:val="00EC11D7"/>
    <w:rsid w:val="00ED3CD8"/>
    <w:rsid w:val="00ED5BC9"/>
    <w:rsid w:val="00EE6308"/>
    <w:rsid w:val="00EF2672"/>
    <w:rsid w:val="00F02EF8"/>
    <w:rsid w:val="00F162ED"/>
    <w:rsid w:val="00F23161"/>
    <w:rsid w:val="00F277B4"/>
    <w:rsid w:val="00F3677F"/>
    <w:rsid w:val="00F45098"/>
    <w:rsid w:val="00F5111E"/>
    <w:rsid w:val="00F53EF7"/>
    <w:rsid w:val="00F55304"/>
    <w:rsid w:val="00F5612C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1B34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AFB17B"/>
  <w15:docId w15:val="{33117076-2616-4D2E-BC35-E2757A576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  <w:style w:type="paragraph" w:customStyle="1" w:styleId="subwrapper">
    <w:name w:val="subwrapper"/>
    <w:basedOn w:val="Normal"/>
    <w:rsid w:val="009B5BA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9B5BA9"/>
  </w:style>
  <w:style w:type="character" w:customStyle="1" w:styleId="user-answer">
    <w:name w:val="user-answer"/>
    <w:basedOn w:val="DefaultParagraphFont"/>
    <w:rsid w:val="00603AC2"/>
  </w:style>
  <w:style w:type="character" w:customStyle="1" w:styleId="lasttext">
    <w:name w:val="lasttext"/>
    <w:basedOn w:val="DefaultParagraphFont"/>
    <w:rsid w:val="00603A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1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4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68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24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84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87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32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4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48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1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4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89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6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93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4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20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80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0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65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1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1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9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00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28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5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3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5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3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76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63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4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4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03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8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43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19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65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76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94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4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38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33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20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87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1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7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3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1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4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28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8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8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45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5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03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9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6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88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08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9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29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9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43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0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71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7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48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2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5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2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95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5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77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4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8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1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5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2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8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97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5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3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99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36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27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06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7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4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6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5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2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1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6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14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59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73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0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8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38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2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0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23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6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48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7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07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4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456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85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1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078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52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6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833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8020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35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9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524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2999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23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63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004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6707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63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57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77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713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416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552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6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210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66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1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0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530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1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833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1325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73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925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64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57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3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790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67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59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9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136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80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36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81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2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667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510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78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472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32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5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166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39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449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73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3489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0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057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346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1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538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82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84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59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343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23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54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574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92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73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39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2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76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61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514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6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9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90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9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62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003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1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0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486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104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92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0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95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4065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1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7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91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536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358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271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379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95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8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9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520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94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226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89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7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63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75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849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45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02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63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49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3928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53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18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201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683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94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87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4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08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8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3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9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9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8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7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6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4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1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8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2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10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0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1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1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49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70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4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986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00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4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6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72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1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8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268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8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0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225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038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289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2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29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8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2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8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1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4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5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5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40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7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1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36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22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4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4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5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99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31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4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45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9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24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29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69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26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54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72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84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9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4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02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44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6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13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09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6969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1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9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97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368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0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05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01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12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870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1049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444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30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03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61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13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45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62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8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554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868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2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20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0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2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19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997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27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890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89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137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677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75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2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42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15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62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65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72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5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2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81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9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06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6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19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5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9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22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218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111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11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2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59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85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80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30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13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8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3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235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31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1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00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510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882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04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83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89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33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3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2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25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43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0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25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8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5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25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5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02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7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3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51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7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1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8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8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0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6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40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26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1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5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7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2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9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8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15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49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6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5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3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8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045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92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884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88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692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969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8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935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314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313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04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77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6276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43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01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5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502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8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56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064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582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149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01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30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35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4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5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4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02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365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42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93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15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88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66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8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92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0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67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74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56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21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53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98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38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78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30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6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75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7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96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56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3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7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9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85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7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43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93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3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8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97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4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1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6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2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17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438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71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708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025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696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3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7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667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536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89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170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8783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3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33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67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92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42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229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41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7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16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22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0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90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2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859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6758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94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3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0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01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46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98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522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2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49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0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221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6748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812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69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5513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16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8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844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9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479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674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655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08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430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41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0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45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82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13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17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673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11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6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21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0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2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564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72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829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71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48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39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08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777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038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613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4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58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688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68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519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779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14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3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1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6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77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9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21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49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6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50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7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3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19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8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58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39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8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7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6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0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4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4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74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08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94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7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27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193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323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2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24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18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27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5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96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94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7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67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431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12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9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82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47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96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3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9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557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660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880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6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8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894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6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60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3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857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236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70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7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5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911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038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888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53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29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42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6595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089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25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875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2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9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730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7773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6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0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86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88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83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8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995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9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976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54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23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1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4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56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363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895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097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46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334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51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7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08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25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858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198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881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96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911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29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136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6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35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530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2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63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5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071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5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886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97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56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62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958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48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00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9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17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691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36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9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230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93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318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571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016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0044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5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853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70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054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3232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8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080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576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44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263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4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975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42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1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69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17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98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9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74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13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84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9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50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3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88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28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46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8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03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16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689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26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0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55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9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2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0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71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596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002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750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2556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49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8007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82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967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492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4621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647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24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87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53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9679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993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2289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15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695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1974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91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521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696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948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600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139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892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9349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9208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357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489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005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97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639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33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55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175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38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526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93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42543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7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33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090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137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938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85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39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73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06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14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662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14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211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881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154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0244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326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103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13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734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20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951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4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020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930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860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514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9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847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6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380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8875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4441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589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798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576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863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195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15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1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9889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078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1490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35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23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558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572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584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136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68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344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990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136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421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93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0538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743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931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236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95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8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0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48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3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23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5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6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52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2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56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8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50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2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76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80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7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45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375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1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09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13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2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23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25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56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371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086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88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4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32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288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86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0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657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15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052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09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80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emf"/><Relationship Id="rId47" Type="http://schemas.openxmlformats.org/officeDocument/2006/relationships/image" Target="media/image39.emf"/><Relationship Id="rId50" Type="http://schemas.openxmlformats.org/officeDocument/2006/relationships/image" Target="media/image41.emf"/><Relationship Id="rId55" Type="http://schemas.openxmlformats.org/officeDocument/2006/relationships/image" Target="media/image44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3" Type="http://schemas.openxmlformats.org/officeDocument/2006/relationships/image" Target="media/image43.emf"/><Relationship Id="rId58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oleObject" Target="embeddings/oleObject1.bin"/><Relationship Id="rId48" Type="http://schemas.openxmlformats.org/officeDocument/2006/relationships/oleObject" Target="embeddings/oleObject2.bin"/><Relationship Id="rId56" Type="http://schemas.openxmlformats.org/officeDocument/2006/relationships/oleObject" Target="embeddings/oleObject5.bin"/><Relationship Id="rId8" Type="http://schemas.openxmlformats.org/officeDocument/2006/relationships/image" Target="media/image1.png"/><Relationship Id="rId51" Type="http://schemas.openxmlformats.org/officeDocument/2006/relationships/oleObject" Target="embeddings/oleObject3.bin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46.emf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oleObject" Target="embeddings/oleObject4.bin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0.png"/><Relationship Id="rId57" Type="http://schemas.openxmlformats.org/officeDocument/2006/relationships/image" Target="media/image45.emf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media/image42.png"/><Relationship Id="rId60" Type="http://schemas.openxmlformats.org/officeDocument/2006/relationships/oleObject" Target="embeddings/oleObject7.bin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3FD235-18A5-4CF1-AB67-1816A2CBD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2982</TotalTime>
  <Pages>13</Pages>
  <Words>1248</Words>
  <Characters>7119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Mehdi</cp:lastModifiedBy>
  <cp:revision>87</cp:revision>
  <dcterms:created xsi:type="dcterms:W3CDTF">2018-04-19T16:17:00Z</dcterms:created>
  <dcterms:modified xsi:type="dcterms:W3CDTF">2020-01-23T16:15:00Z</dcterms:modified>
</cp:coreProperties>
</file>